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27"/>
        <w:gridCol w:w="2102"/>
        <w:gridCol w:w="2053"/>
        <w:gridCol w:w="2133"/>
        <w:gridCol w:w="2303"/>
        <w:gridCol w:w="2551"/>
        <w:gridCol w:w="2919"/>
      </w:tblGrid>
      <w:tr w:rsidR="00A615E8" w:rsidRPr="009457A5" w:rsidTr="00A615E8">
        <w:tc>
          <w:tcPr>
            <w:tcW w:w="1327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bookmarkStart w:id="0" w:name="_GoBack" w:colFirst="4" w:colLast="4"/>
            <w:r w:rsidRPr="009457A5">
              <w:rPr>
                <w:b/>
                <w:color w:val="FFFFFF" w:themeColor="background1"/>
              </w:rPr>
              <w:t>YEAR 1</w:t>
            </w:r>
          </w:p>
        </w:tc>
        <w:tc>
          <w:tcPr>
            <w:tcW w:w="2102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Autumn 1</w:t>
            </w:r>
          </w:p>
        </w:tc>
        <w:tc>
          <w:tcPr>
            <w:tcW w:w="2053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Autumn 2</w:t>
            </w:r>
          </w:p>
        </w:tc>
        <w:tc>
          <w:tcPr>
            <w:tcW w:w="2133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Spring 1</w:t>
            </w:r>
          </w:p>
        </w:tc>
        <w:tc>
          <w:tcPr>
            <w:tcW w:w="2303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Spring 2</w:t>
            </w:r>
          </w:p>
        </w:tc>
        <w:tc>
          <w:tcPr>
            <w:tcW w:w="2551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Summer 1</w:t>
            </w:r>
          </w:p>
        </w:tc>
        <w:tc>
          <w:tcPr>
            <w:tcW w:w="2919" w:type="dxa"/>
            <w:shd w:val="clear" w:color="auto" w:fill="000000" w:themeFill="text1"/>
          </w:tcPr>
          <w:p w:rsidR="009E6860" w:rsidRPr="009457A5" w:rsidRDefault="009E6860" w:rsidP="009E6860">
            <w:pPr>
              <w:rPr>
                <w:b/>
                <w:color w:val="FFFFFF" w:themeColor="background1"/>
              </w:rPr>
            </w:pPr>
            <w:r w:rsidRPr="009457A5">
              <w:rPr>
                <w:b/>
                <w:color w:val="FFFFFF" w:themeColor="background1"/>
              </w:rPr>
              <w:t>Summer 2</w:t>
            </w:r>
          </w:p>
        </w:tc>
      </w:tr>
      <w:tr w:rsidR="00A615E8" w:rsidTr="00A615E8">
        <w:tc>
          <w:tcPr>
            <w:tcW w:w="1327" w:type="dxa"/>
          </w:tcPr>
          <w:p w:rsidR="009E6860" w:rsidRPr="009457A5" w:rsidRDefault="009E6860" w:rsidP="009E6860">
            <w:pPr>
              <w:rPr>
                <w:b/>
              </w:rPr>
            </w:pPr>
            <w:r w:rsidRPr="009457A5">
              <w:rPr>
                <w:b/>
              </w:rPr>
              <w:t xml:space="preserve">Theme </w:t>
            </w:r>
          </w:p>
        </w:tc>
        <w:tc>
          <w:tcPr>
            <w:tcW w:w="2102" w:type="dxa"/>
          </w:tcPr>
          <w:p w:rsidR="009E6860" w:rsidRPr="009457A5" w:rsidRDefault="009E6860" w:rsidP="009E6860">
            <w:pPr>
              <w:rPr>
                <w:b/>
              </w:rPr>
            </w:pPr>
            <w:r w:rsidRPr="009457A5">
              <w:rPr>
                <w:b/>
              </w:rPr>
              <w:t>This is me</w:t>
            </w:r>
          </w:p>
          <w:p w:rsidR="009E6860" w:rsidRPr="009457A5" w:rsidRDefault="009E6860" w:rsidP="009E6860">
            <w:pPr>
              <w:rPr>
                <w:b/>
              </w:rPr>
            </w:pPr>
          </w:p>
        </w:tc>
        <w:tc>
          <w:tcPr>
            <w:tcW w:w="2053" w:type="dxa"/>
          </w:tcPr>
          <w:p w:rsidR="009E6860" w:rsidRPr="009457A5" w:rsidRDefault="009E6860" w:rsidP="009E6860">
            <w:pPr>
              <w:rPr>
                <w:b/>
              </w:rPr>
            </w:pPr>
            <w:r w:rsidRPr="009457A5">
              <w:rPr>
                <w:b/>
              </w:rPr>
              <w:t>Festivals and Celebrations</w:t>
            </w:r>
          </w:p>
        </w:tc>
        <w:tc>
          <w:tcPr>
            <w:tcW w:w="4436" w:type="dxa"/>
            <w:gridSpan w:val="2"/>
          </w:tcPr>
          <w:p w:rsidR="009E6860" w:rsidRPr="009457A5" w:rsidRDefault="009E6860" w:rsidP="009E6860">
            <w:pPr>
              <w:rPr>
                <w:b/>
              </w:rPr>
            </w:pPr>
            <w:r>
              <w:rPr>
                <w:b/>
              </w:rPr>
              <w:t>Kings, Queens and Castles</w:t>
            </w:r>
          </w:p>
        </w:tc>
        <w:tc>
          <w:tcPr>
            <w:tcW w:w="2551" w:type="dxa"/>
          </w:tcPr>
          <w:p w:rsidR="009E6860" w:rsidRPr="009457A5" w:rsidRDefault="009E6860" w:rsidP="009E6860">
            <w:pPr>
              <w:rPr>
                <w:b/>
              </w:rPr>
            </w:pPr>
            <w:r w:rsidRPr="009457A5">
              <w:rPr>
                <w:b/>
              </w:rPr>
              <w:t xml:space="preserve">Step in the </w:t>
            </w:r>
            <w:r>
              <w:rPr>
                <w:b/>
              </w:rPr>
              <w:t>W</w:t>
            </w:r>
            <w:r w:rsidRPr="009457A5">
              <w:rPr>
                <w:b/>
              </w:rPr>
              <w:t>ild</w:t>
            </w:r>
          </w:p>
        </w:tc>
        <w:tc>
          <w:tcPr>
            <w:tcW w:w="2919" w:type="dxa"/>
          </w:tcPr>
          <w:p w:rsidR="009E6860" w:rsidRPr="009457A5" w:rsidRDefault="009E6860" w:rsidP="009E6860">
            <w:pPr>
              <w:rPr>
                <w:b/>
              </w:rPr>
            </w:pPr>
            <w:r w:rsidRPr="009457A5">
              <w:rPr>
                <w:b/>
              </w:rPr>
              <w:t>United Kingdom</w:t>
            </w:r>
          </w:p>
        </w:tc>
      </w:tr>
      <w:tr w:rsidR="00A615E8" w:rsidTr="00A615E8">
        <w:trPr>
          <w:trHeight w:val="4559"/>
        </w:trPr>
        <w:tc>
          <w:tcPr>
            <w:tcW w:w="1327" w:type="dxa"/>
          </w:tcPr>
          <w:p w:rsidR="009E6860" w:rsidRPr="009D4AD4" w:rsidRDefault="009E6860" w:rsidP="009E6860">
            <w:pPr>
              <w:rPr>
                <w:b/>
                <w:sz w:val="24"/>
              </w:rPr>
            </w:pPr>
            <w:r w:rsidRPr="009D4AD4">
              <w:rPr>
                <w:b/>
                <w:sz w:val="24"/>
              </w:rPr>
              <w:t>English Text/ Film and linked texts</w:t>
            </w: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  <w:p w:rsidR="009E6860" w:rsidRPr="009457A5" w:rsidRDefault="009E6860" w:rsidP="009E6860">
            <w:pPr>
              <w:rPr>
                <w:b/>
              </w:rPr>
            </w:pPr>
          </w:p>
        </w:tc>
        <w:tc>
          <w:tcPr>
            <w:tcW w:w="2102" w:type="dxa"/>
          </w:tcPr>
          <w:p w:rsidR="009E6860" w:rsidRDefault="003B6CD4" w:rsidP="009E6860">
            <w:r>
              <w:rPr>
                <w:noProof/>
                <w:lang w:eastAsia="en-GB"/>
              </w:rPr>
              <w:drawing>
                <wp:anchor distT="0" distB="0" distL="114300" distR="114300" simplePos="0" relativeHeight="252788736" behindDoc="1" locked="0" layoutInCell="1" allowOverlap="1" wp14:anchorId="6AC576CC" wp14:editId="346B5317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1558290</wp:posOffset>
                  </wp:positionV>
                  <wp:extent cx="1155700" cy="1249680"/>
                  <wp:effectExtent l="0" t="0" r="6350" b="7620"/>
                  <wp:wrapTight wrapText="bothSides">
                    <wp:wrapPolygon edited="0">
                      <wp:start x="0" y="0"/>
                      <wp:lineTo x="0" y="21402"/>
                      <wp:lineTo x="21363" y="21402"/>
                      <wp:lineTo x="2136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570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787712" behindDoc="1" locked="0" layoutInCell="1" allowOverlap="1" wp14:anchorId="1734317C" wp14:editId="485B1F1D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135890</wp:posOffset>
                  </wp:positionV>
                  <wp:extent cx="1111250" cy="1301750"/>
                  <wp:effectExtent l="0" t="0" r="0" b="0"/>
                  <wp:wrapTight wrapText="bothSides">
                    <wp:wrapPolygon edited="0">
                      <wp:start x="0" y="0"/>
                      <wp:lineTo x="0" y="21179"/>
                      <wp:lineTo x="21106" y="21179"/>
                      <wp:lineTo x="2110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130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6860" w:rsidRDefault="009E6860" w:rsidP="009E6860">
            <w:r w:rsidRPr="00D338AC">
              <w:rPr>
                <w:b/>
              </w:rPr>
              <w:t>Elmer</w:t>
            </w:r>
            <w:r>
              <w:t xml:space="preserve"> by David McKee</w:t>
            </w:r>
          </w:p>
          <w:p w:rsidR="00A02808" w:rsidRDefault="00A02808" w:rsidP="009E6860"/>
          <w:p w:rsidR="00A02808" w:rsidRDefault="009E6860" w:rsidP="009E6860">
            <w:r w:rsidRPr="00D338AC">
              <w:rPr>
                <w:b/>
              </w:rPr>
              <w:t>Funny Bones</w:t>
            </w:r>
            <w:r>
              <w:t xml:space="preserve"> by Ahlberg </w:t>
            </w:r>
          </w:p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Default="00A02808" w:rsidP="009E6860"/>
          <w:p w:rsidR="00A02808" w:rsidRPr="00AB01DA" w:rsidRDefault="00A02808" w:rsidP="009E6860"/>
        </w:tc>
        <w:tc>
          <w:tcPr>
            <w:tcW w:w="2053" w:type="dxa"/>
          </w:tcPr>
          <w:p w:rsidR="009E6860" w:rsidRDefault="003B6CD4" w:rsidP="009E6860">
            <w:r>
              <w:rPr>
                <w:noProof/>
                <w:lang w:eastAsia="en-GB"/>
              </w:rPr>
              <w:drawing>
                <wp:anchor distT="0" distB="0" distL="114300" distR="114300" simplePos="0" relativeHeight="252789760" behindDoc="1" locked="0" layoutInCell="1" allowOverlap="1" wp14:anchorId="145F7140" wp14:editId="2C885A33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104140</wp:posOffset>
                  </wp:positionV>
                  <wp:extent cx="1130935" cy="1327150"/>
                  <wp:effectExtent l="0" t="0" r="0" b="6350"/>
                  <wp:wrapTight wrapText="bothSides">
                    <wp:wrapPolygon edited="0">
                      <wp:start x="0" y="0"/>
                      <wp:lineTo x="0" y="21393"/>
                      <wp:lineTo x="21103" y="21393"/>
                      <wp:lineTo x="21103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35" cy="1327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C4CCB">
              <w:rPr>
                <w:noProof/>
                <w:lang w:eastAsia="en-GB"/>
              </w:rPr>
              <w:drawing>
                <wp:anchor distT="0" distB="0" distL="114300" distR="114300" simplePos="0" relativeHeight="252790784" behindDoc="1" locked="0" layoutInCell="1" allowOverlap="1" wp14:anchorId="05F927FA" wp14:editId="427F664E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1596390</wp:posOffset>
                  </wp:positionV>
                  <wp:extent cx="1129665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126" y="21214"/>
                      <wp:lineTo x="21126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66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02808" w:rsidRDefault="00A02808" w:rsidP="009E6860">
            <w:pPr>
              <w:rPr>
                <w:b/>
              </w:rPr>
            </w:pPr>
          </w:p>
          <w:p w:rsidR="009E6860" w:rsidRDefault="009E6860" w:rsidP="009E6860">
            <w:r w:rsidRPr="00D338AC">
              <w:rPr>
                <w:b/>
              </w:rPr>
              <w:t>Room on the Broom</w:t>
            </w:r>
            <w:r>
              <w:t xml:space="preserve"> by Julia Donaldson</w:t>
            </w:r>
          </w:p>
          <w:p w:rsidR="00A02808" w:rsidRDefault="00A02808" w:rsidP="009E6860"/>
          <w:p w:rsidR="009E6860" w:rsidRDefault="009E6860" w:rsidP="009E6860">
            <w:r w:rsidRPr="00D338AC">
              <w:rPr>
                <w:b/>
              </w:rPr>
              <w:t>Zog</w:t>
            </w:r>
            <w:r>
              <w:t xml:space="preserve"> by Julia Donaldson</w:t>
            </w:r>
          </w:p>
          <w:p w:rsidR="009E6860" w:rsidRPr="004F0F71" w:rsidRDefault="009E6860" w:rsidP="009E6860"/>
        </w:tc>
        <w:tc>
          <w:tcPr>
            <w:tcW w:w="2133" w:type="dxa"/>
          </w:tcPr>
          <w:p w:rsidR="009E6860" w:rsidRDefault="009E6860" w:rsidP="009E6860">
            <w:r>
              <w:rPr>
                <w:noProof/>
                <w:lang w:eastAsia="en-GB"/>
              </w:rPr>
              <w:drawing>
                <wp:anchor distT="0" distB="0" distL="114300" distR="114300" simplePos="0" relativeHeight="252791808" behindDoc="1" locked="0" layoutInCell="1" allowOverlap="1" wp14:anchorId="2C8498ED" wp14:editId="75EB86B9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116840</wp:posOffset>
                  </wp:positionV>
                  <wp:extent cx="1170305" cy="1320800"/>
                  <wp:effectExtent l="0" t="0" r="0" b="0"/>
                  <wp:wrapTight wrapText="bothSides">
                    <wp:wrapPolygon edited="0">
                      <wp:start x="0" y="0"/>
                      <wp:lineTo x="0" y="21185"/>
                      <wp:lineTo x="21096" y="21185"/>
                      <wp:lineTo x="2109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E6860" w:rsidRDefault="009E6860" w:rsidP="009E6860"/>
          <w:p w:rsidR="009E6860" w:rsidRPr="00D338AC" w:rsidRDefault="009E6860" w:rsidP="009E6860">
            <w:pPr>
              <w:rPr>
                <w:b/>
              </w:rPr>
            </w:pPr>
            <w:r w:rsidRPr="00D338AC">
              <w:rPr>
                <w:b/>
              </w:rPr>
              <w:t>Jack and the Beanstalk</w:t>
            </w:r>
            <w:r w:rsidR="00A02808">
              <w:rPr>
                <w:b/>
              </w:rPr>
              <w:t xml:space="preserve"> </w:t>
            </w:r>
            <w:r w:rsidR="00A02808" w:rsidRPr="00A02808">
              <w:t>by Susanna Davidson</w:t>
            </w:r>
          </w:p>
        </w:tc>
        <w:tc>
          <w:tcPr>
            <w:tcW w:w="2303" w:type="dxa"/>
          </w:tcPr>
          <w:p w:rsidR="005C4CCB" w:rsidRDefault="005C4CCB" w:rsidP="009E6860">
            <w:pPr>
              <w:rPr>
                <w:b/>
              </w:rPr>
            </w:pPr>
            <w:r w:rsidRPr="005C4CCB">
              <w:rPr>
                <w:b/>
                <w:noProof/>
              </w:rPr>
              <w:drawing>
                <wp:anchor distT="0" distB="0" distL="114300" distR="114300" simplePos="0" relativeHeight="252796928" behindDoc="1" locked="0" layoutInCell="1" allowOverlap="1" wp14:anchorId="59B5A014">
                  <wp:simplePos x="0" y="0"/>
                  <wp:positionH relativeFrom="column">
                    <wp:posOffset>94615</wp:posOffset>
                  </wp:positionH>
                  <wp:positionV relativeFrom="paragraph">
                    <wp:posOffset>104140</wp:posOffset>
                  </wp:positionV>
                  <wp:extent cx="1079500" cy="1348105"/>
                  <wp:effectExtent l="0" t="0" r="6350" b="4445"/>
                  <wp:wrapTight wrapText="bothSides">
                    <wp:wrapPolygon edited="0">
                      <wp:start x="0" y="0"/>
                      <wp:lineTo x="0" y="21366"/>
                      <wp:lineTo x="21346" y="21366"/>
                      <wp:lineTo x="213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C4CCB" w:rsidRDefault="005C4CCB" w:rsidP="009E6860">
            <w:pPr>
              <w:rPr>
                <w:b/>
              </w:rPr>
            </w:pPr>
          </w:p>
          <w:p w:rsidR="009E6860" w:rsidRDefault="009E6860" w:rsidP="009E6860">
            <w:r w:rsidRPr="00D338AC">
              <w:rPr>
                <w:b/>
              </w:rPr>
              <w:t xml:space="preserve">The </w:t>
            </w:r>
            <w:r w:rsidR="005C4CCB">
              <w:rPr>
                <w:b/>
              </w:rPr>
              <w:t>Tale of Peter rabbit</w:t>
            </w:r>
            <w:r>
              <w:t xml:space="preserve"> by </w:t>
            </w:r>
            <w:r w:rsidR="005C4CCB">
              <w:t>Beatrix Potter</w:t>
            </w:r>
          </w:p>
          <w:p w:rsidR="005C4CCB" w:rsidRDefault="005C4CCB" w:rsidP="009E6860"/>
          <w:p w:rsidR="009E6860" w:rsidRPr="005C4CCB" w:rsidRDefault="005C4CCB" w:rsidP="005C4CCB">
            <w:r w:rsidRPr="005C4CCB">
              <w:rPr>
                <w:b/>
              </w:rPr>
              <w:t>The Complete Adventures of Peter Rabbit</w:t>
            </w:r>
            <w:r w:rsidRPr="005C4CCB">
              <w:t xml:space="preserve"> by Beatrix Potter</w:t>
            </w:r>
          </w:p>
        </w:tc>
        <w:tc>
          <w:tcPr>
            <w:tcW w:w="2551" w:type="dxa"/>
          </w:tcPr>
          <w:p w:rsidR="009E6860" w:rsidRDefault="00A862C6" w:rsidP="009E6860">
            <w:r w:rsidRPr="00A862C6">
              <w:rPr>
                <w:noProof/>
                <w:lang w:eastAsia="en-GB"/>
              </w:rPr>
              <w:drawing>
                <wp:anchor distT="0" distB="0" distL="114300" distR="114300" simplePos="0" relativeHeight="252800000" behindDoc="1" locked="0" layoutInCell="1" allowOverlap="1" wp14:anchorId="4F9F17AD">
                  <wp:simplePos x="0" y="0"/>
                  <wp:positionH relativeFrom="column">
                    <wp:posOffset>108422</wp:posOffset>
                  </wp:positionH>
                  <wp:positionV relativeFrom="paragraph">
                    <wp:posOffset>81135</wp:posOffset>
                  </wp:positionV>
                  <wp:extent cx="1288472" cy="1312752"/>
                  <wp:effectExtent l="0" t="0" r="6985" b="1905"/>
                  <wp:wrapTight wrapText="bothSides">
                    <wp:wrapPolygon edited="0">
                      <wp:start x="0" y="0"/>
                      <wp:lineTo x="0" y="21318"/>
                      <wp:lineTo x="21398" y="21318"/>
                      <wp:lineTo x="21398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8472" cy="1312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B6CD4" w:rsidRPr="003B6CD4">
              <w:rPr>
                <w:noProof/>
                <w:lang w:eastAsia="en-GB"/>
              </w:rPr>
              <w:t xml:space="preserve"> </w:t>
            </w:r>
            <w:r w:rsidR="009E6860">
              <w:rPr>
                <w:noProof/>
                <w:lang w:eastAsia="en-GB"/>
              </w:rPr>
              <w:t xml:space="preserve"> </w:t>
            </w:r>
          </w:p>
          <w:p w:rsidR="009E6860" w:rsidRPr="00D338AC" w:rsidRDefault="009E6860" w:rsidP="009E6860"/>
          <w:p w:rsidR="009E6860" w:rsidRDefault="00A862C6" w:rsidP="009E6860">
            <w:r>
              <w:rPr>
                <w:b/>
              </w:rPr>
              <w:t>Padding Bear</w:t>
            </w:r>
            <w:r w:rsidR="009E6860">
              <w:t xml:space="preserve"> by M</w:t>
            </w:r>
            <w:r>
              <w:t>ichael Bond</w:t>
            </w:r>
          </w:p>
          <w:p w:rsidR="00000BBA" w:rsidRDefault="00000BBA" w:rsidP="009E6860"/>
          <w:p w:rsidR="00000BBA" w:rsidRDefault="00000BBA" w:rsidP="009E6860">
            <w:r w:rsidRPr="00000BBA">
              <w:rPr>
                <w:b/>
              </w:rPr>
              <w:t>Paddington at the Zoo</w:t>
            </w:r>
            <w:r>
              <w:t xml:space="preserve"> by Michael Bond</w:t>
            </w:r>
          </w:p>
          <w:p w:rsidR="005C4CCB" w:rsidRDefault="005C4CCB" w:rsidP="009E6860"/>
          <w:p w:rsidR="009E6860" w:rsidRPr="00D338AC" w:rsidRDefault="009E6860" w:rsidP="009E6860"/>
        </w:tc>
        <w:tc>
          <w:tcPr>
            <w:tcW w:w="2919" w:type="dxa"/>
          </w:tcPr>
          <w:p w:rsidR="009E6860" w:rsidRDefault="00A615E8" w:rsidP="009E6860">
            <w:r w:rsidRPr="00A615E8">
              <w:rPr>
                <w:noProof/>
              </w:rPr>
              <w:drawing>
                <wp:anchor distT="0" distB="0" distL="114300" distR="114300" simplePos="0" relativeHeight="252798976" behindDoc="1" locked="0" layoutInCell="1" allowOverlap="1" wp14:anchorId="14958F4D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66040</wp:posOffset>
                  </wp:positionV>
                  <wp:extent cx="1206500" cy="1348105"/>
                  <wp:effectExtent l="0" t="0" r="0" b="4445"/>
                  <wp:wrapTight wrapText="bothSides">
                    <wp:wrapPolygon edited="0">
                      <wp:start x="0" y="0"/>
                      <wp:lineTo x="0" y="21366"/>
                      <wp:lineTo x="21145" y="21366"/>
                      <wp:lineTo x="21145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500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pPr>
              <w:rPr>
                <w:sz w:val="24"/>
                <w:szCs w:val="24"/>
              </w:rPr>
            </w:pPr>
          </w:p>
          <w:p w:rsidR="00A615E8" w:rsidRDefault="00A615E8" w:rsidP="00A615E8">
            <w:r w:rsidRPr="00A615E8">
              <w:rPr>
                <w:b/>
              </w:rPr>
              <w:t>How to Train a Train</w:t>
            </w:r>
            <w:r w:rsidRPr="00A615E8">
              <w:t xml:space="preserve"> by Jason Carter Eaton</w:t>
            </w:r>
          </w:p>
          <w:p w:rsidR="00A615E8" w:rsidRPr="00A615E8" w:rsidRDefault="00A615E8" w:rsidP="00A615E8"/>
          <w:p w:rsidR="009E6860" w:rsidRDefault="00A615E8" w:rsidP="00A615E8">
            <w:r w:rsidRPr="00A615E8">
              <w:rPr>
                <w:b/>
              </w:rPr>
              <w:t>Thomas and Friends Thomas Goes Crash!</w:t>
            </w:r>
            <w:r w:rsidRPr="00A615E8">
              <w:t xml:space="preserve"> By Egmont Publishing UK</w:t>
            </w:r>
          </w:p>
          <w:p w:rsidR="00A615E8" w:rsidRPr="00A615E8" w:rsidRDefault="00A615E8" w:rsidP="00A615E8"/>
          <w:p w:rsidR="00A615E8" w:rsidRDefault="00A615E8" w:rsidP="00A615E8">
            <w:r w:rsidRPr="00A615E8">
              <w:rPr>
                <w:b/>
              </w:rPr>
              <w:t>Wanted: The Perfect Pet</w:t>
            </w:r>
            <w:r w:rsidRPr="00A615E8">
              <w:t xml:space="preserve"> by Fiona </w:t>
            </w:r>
            <w:proofErr w:type="spellStart"/>
            <w:r w:rsidRPr="00A615E8">
              <w:t>Roberton</w:t>
            </w:r>
            <w:proofErr w:type="spellEnd"/>
            <w:r w:rsidRPr="00A615E8">
              <w:t xml:space="preserve"> </w:t>
            </w:r>
          </w:p>
          <w:p w:rsidR="00A615E8" w:rsidRPr="00A615E8" w:rsidRDefault="00A615E8" w:rsidP="00A615E8"/>
          <w:p w:rsidR="00A615E8" w:rsidRDefault="00A615E8" w:rsidP="00A615E8">
            <w:r w:rsidRPr="00A615E8">
              <w:rPr>
                <w:b/>
              </w:rPr>
              <w:t>The Perfect Pet</w:t>
            </w:r>
            <w:r w:rsidRPr="00A615E8">
              <w:t xml:space="preserve"> by Margie Palatini</w:t>
            </w:r>
          </w:p>
          <w:p w:rsidR="00A615E8" w:rsidRPr="00A615E8" w:rsidRDefault="00A615E8" w:rsidP="00A615E8"/>
          <w:p w:rsidR="00A615E8" w:rsidRDefault="00A615E8" w:rsidP="00A615E8">
            <w:r w:rsidRPr="00A615E8">
              <w:rPr>
                <w:b/>
              </w:rPr>
              <w:t>My Pet Star</w:t>
            </w:r>
            <w:r w:rsidRPr="00A615E8">
              <w:t xml:space="preserve"> by Corrinne </w:t>
            </w:r>
            <w:proofErr w:type="spellStart"/>
            <w:r w:rsidRPr="00A615E8">
              <w:t>Averiss</w:t>
            </w:r>
            <w:proofErr w:type="spellEnd"/>
          </w:p>
          <w:p w:rsidR="00A615E8" w:rsidRPr="00A615E8" w:rsidRDefault="00A615E8" w:rsidP="00A615E8"/>
          <w:p w:rsidR="00A615E8" w:rsidRPr="00A615E8" w:rsidRDefault="00A615E8" w:rsidP="00A615E8">
            <w:pPr>
              <w:rPr>
                <w:b/>
              </w:rPr>
            </w:pPr>
            <w:r w:rsidRPr="00A615E8">
              <w:rPr>
                <w:b/>
              </w:rPr>
              <w:t>National Geographic Look &amp; Learn – Dogs</w:t>
            </w:r>
          </w:p>
          <w:p w:rsidR="00A615E8" w:rsidRPr="00D338AC" w:rsidRDefault="00A615E8" w:rsidP="00A615E8"/>
        </w:tc>
      </w:tr>
      <w:tr w:rsidR="00A615E8" w:rsidTr="00A615E8">
        <w:trPr>
          <w:trHeight w:val="77"/>
        </w:trPr>
        <w:tc>
          <w:tcPr>
            <w:tcW w:w="1327" w:type="dxa"/>
          </w:tcPr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lastRenderedPageBreak/>
              <w:t xml:space="preserve">Main </w:t>
            </w:r>
            <w:r w:rsidRPr="009457A5">
              <w:rPr>
                <w:b/>
              </w:rPr>
              <w:t>Writing Outcome</w:t>
            </w:r>
            <w:r>
              <w:rPr>
                <w:b/>
              </w:rPr>
              <w:t xml:space="preserve"> 1</w:t>
            </w:r>
          </w:p>
          <w:p w:rsidR="00B56034" w:rsidRPr="009457A5" w:rsidRDefault="00B56034" w:rsidP="00B56034">
            <w:pPr>
              <w:rPr>
                <w:b/>
              </w:rPr>
            </w:pP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Text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Audience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Purpose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Structure and Skills</w:t>
            </w:r>
          </w:p>
          <w:p w:rsidR="00B56034" w:rsidRDefault="00B56034" w:rsidP="00B56034">
            <w:pPr>
              <w:rPr>
                <w:b/>
              </w:rPr>
            </w:pPr>
          </w:p>
          <w:p w:rsidR="00B56034" w:rsidRDefault="00B56034" w:rsidP="00B56034">
            <w:pPr>
              <w:rPr>
                <w:b/>
              </w:rPr>
            </w:pPr>
          </w:p>
          <w:p w:rsidR="009E6860" w:rsidRPr="009457A5" w:rsidRDefault="00B56034" w:rsidP="00B56034">
            <w:pPr>
              <w:rPr>
                <w:b/>
              </w:rPr>
            </w:pPr>
            <w:r>
              <w:rPr>
                <w:b/>
              </w:rPr>
              <w:t>Additional outcomes</w:t>
            </w:r>
            <w:r w:rsidR="009E6860" w:rsidRPr="009457A5">
              <w:rPr>
                <w:b/>
              </w:rPr>
              <w:t xml:space="preserve"> </w:t>
            </w:r>
          </w:p>
        </w:tc>
        <w:tc>
          <w:tcPr>
            <w:tcW w:w="2102" w:type="dxa"/>
          </w:tcPr>
          <w:p w:rsidR="009E6860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T: </w:t>
            </w:r>
            <w:r w:rsidR="009E6860" w:rsidRPr="00702C0F">
              <w:rPr>
                <w:b/>
                <w:sz w:val="20"/>
                <w:szCs w:val="20"/>
              </w:rPr>
              <w:t>Description about myself</w:t>
            </w:r>
            <w:r w:rsidR="007E0A5D">
              <w:rPr>
                <w:b/>
                <w:sz w:val="20"/>
                <w:szCs w:val="20"/>
              </w:rPr>
              <w:t xml:space="preserve"> /animal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school library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to inform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a short paragraph</w:t>
            </w:r>
          </w:p>
          <w:p w:rsidR="00702C0F" w:rsidRPr="007E0A5D" w:rsidRDefault="00702C0F" w:rsidP="00702C0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capital letters, pronoun I, simple sentences</w:t>
            </w:r>
            <w:r w:rsidR="00534464">
              <w:rPr>
                <w:sz w:val="20"/>
                <w:szCs w:val="20"/>
              </w:rPr>
              <w:t>, concept of a sentence</w:t>
            </w:r>
            <w:r w:rsidR="00DA436A">
              <w:rPr>
                <w:sz w:val="20"/>
                <w:szCs w:val="20"/>
              </w:rPr>
              <w:t>, finger spaces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</w:p>
          <w:p w:rsidR="00702C0F" w:rsidRPr="00702C0F" w:rsidRDefault="00702C0F" w:rsidP="00702C0F">
            <w:pPr>
              <w:rPr>
                <w:b/>
                <w:sz w:val="20"/>
                <w:szCs w:val="20"/>
              </w:rPr>
            </w:pPr>
          </w:p>
          <w:p w:rsidR="009E6860" w:rsidRPr="00702C0F" w:rsidRDefault="00702C0F" w:rsidP="00702C0F">
            <w:pPr>
              <w:rPr>
                <w:b/>
                <w:sz w:val="20"/>
                <w:szCs w:val="20"/>
              </w:rPr>
            </w:pPr>
            <w:r w:rsidRPr="00702C0F">
              <w:rPr>
                <w:b/>
                <w:sz w:val="20"/>
                <w:szCs w:val="20"/>
              </w:rPr>
              <w:t>AO:</w:t>
            </w:r>
            <w:r>
              <w:rPr>
                <w:sz w:val="20"/>
                <w:szCs w:val="20"/>
              </w:rPr>
              <w:t xml:space="preserve"> </w:t>
            </w:r>
            <w:r w:rsidR="00534464">
              <w:rPr>
                <w:sz w:val="20"/>
                <w:szCs w:val="20"/>
              </w:rPr>
              <w:t>l</w:t>
            </w:r>
            <w:r w:rsidR="009E6860" w:rsidRPr="00702C0F">
              <w:rPr>
                <w:sz w:val="20"/>
                <w:szCs w:val="20"/>
              </w:rPr>
              <w:t>abelling the body</w:t>
            </w:r>
          </w:p>
          <w:p w:rsidR="009E6860" w:rsidRPr="00702C0F" w:rsidRDefault="009E6860" w:rsidP="00702C0F">
            <w:pPr>
              <w:rPr>
                <w:sz w:val="20"/>
                <w:szCs w:val="20"/>
              </w:rPr>
            </w:pPr>
            <w:r w:rsidRPr="00702C0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53" w:type="dxa"/>
          </w:tcPr>
          <w:p w:rsidR="009E6860" w:rsidRDefault="00A37137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T: </w:t>
            </w:r>
            <w:r w:rsidR="009E6860" w:rsidRPr="00702C0F">
              <w:rPr>
                <w:b/>
                <w:sz w:val="20"/>
                <w:szCs w:val="20"/>
              </w:rPr>
              <w:t>Stories with repeating patterns</w:t>
            </w:r>
          </w:p>
          <w:p w:rsidR="00A37137" w:rsidRPr="00702C0F" w:rsidRDefault="00A37137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A: </w:t>
            </w:r>
            <w:r w:rsidRPr="001C36C4">
              <w:rPr>
                <w:sz w:val="20"/>
                <w:szCs w:val="20"/>
              </w:rPr>
              <w:t>Julia Donaldson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  <w:r w:rsidRPr="00A37137">
              <w:rPr>
                <w:b/>
                <w:sz w:val="20"/>
                <w:szCs w:val="20"/>
              </w:rPr>
              <w:t>P:</w:t>
            </w:r>
            <w:r>
              <w:rPr>
                <w:sz w:val="20"/>
                <w:szCs w:val="20"/>
              </w:rPr>
              <w:t xml:space="preserve"> to entertain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  <w:r w:rsidRPr="00A37137">
              <w:rPr>
                <w:b/>
                <w:sz w:val="20"/>
                <w:szCs w:val="20"/>
              </w:rPr>
              <w:t>S:</w:t>
            </w:r>
            <w:r>
              <w:rPr>
                <w:sz w:val="20"/>
                <w:szCs w:val="20"/>
              </w:rPr>
              <w:t xml:space="preserve"> beginning, middle, end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  <w:r w:rsidRPr="00A37137">
              <w:rPr>
                <w:b/>
                <w:sz w:val="20"/>
                <w:szCs w:val="20"/>
              </w:rPr>
              <w:t>S:</w:t>
            </w:r>
            <w:r>
              <w:rPr>
                <w:sz w:val="20"/>
                <w:szCs w:val="20"/>
              </w:rPr>
              <w:t xml:space="preserve"> capital letters, full stops, joining word ‘and’ to link words and clauses</w:t>
            </w:r>
            <w:r w:rsidR="001C36C4">
              <w:rPr>
                <w:sz w:val="20"/>
                <w:szCs w:val="20"/>
              </w:rPr>
              <w:t>, capital letters for names,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</w:p>
          <w:p w:rsidR="00A37137" w:rsidRDefault="00A37137" w:rsidP="00702C0F">
            <w:pPr>
              <w:rPr>
                <w:sz w:val="20"/>
                <w:szCs w:val="20"/>
              </w:rPr>
            </w:pPr>
          </w:p>
          <w:p w:rsidR="009E6860" w:rsidRPr="00702C0F" w:rsidRDefault="009E6860" w:rsidP="00A37137">
            <w:pPr>
              <w:rPr>
                <w:b/>
                <w:sz w:val="20"/>
                <w:szCs w:val="20"/>
              </w:rPr>
            </w:pPr>
          </w:p>
          <w:p w:rsidR="009E6860" w:rsidRPr="001D1147" w:rsidRDefault="009E6860" w:rsidP="00A37137">
            <w:pPr>
              <w:rPr>
                <w:sz w:val="20"/>
                <w:szCs w:val="20"/>
              </w:rPr>
            </w:pPr>
          </w:p>
        </w:tc>
        <w:tc>
          <w:tcPr>
            <w:tcW w:w="2133" w:type="dxa"/>
          </w:tcPr>
          <w:p w:rsidR="009E6860" w:rsidRDefault="00534464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T: </w:t>
            </w:r>
            <w:r w:rsidR="006245AF">
              <w:rPr>
                <w:b/>
                <w:sz w:val="20"/>
                <w:szCs w:val="20"/>
              </w:rPr>
              <w:t>S</w:t>
            </w:r>
            <w:r>
              <w:rPr>
                <w:b/>
                <w:sz w:val="20"/>
                <w:szCs w:val="20"/>
              </w:rPr>
              <w:t>etting description</w:t>
            </w:r>
          </w:p>
          <w:p w:rsidR="00534464" w:rsidRPr="00702C0F" w:rsidRDefault="00534464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A: </w:t>
            </w:r>
            <w:r w:rsidR="001C36C4" w:rsidRPr="001C36C4">
              <w:rPr>
                <w:sz w:val="20"/>
                <w:szCs w:val="20"/>
              </w:rPr>
              <w:t>display</w:t>
            </w:r>
          </w:p>
          <w:p w:rsidR="00534464" w:rsidRDefault="00534464" w:rsidP="00702C0F">
            <w:pPr>
              <w:rPr>
                <w:sz w:val="20"/>
                <w:szCs w:val="20"/>
              </w:rPr>
            </w:pPr>
            <w:r w:rsidRPr="001C36C4">
              <w:rPr>
                <w:b/>
                <w:sz w:val="20"/>
                <w:szCs w:val="20"/>
              </w:rPr>
              <w:t>P:</w:t>
            </w:r>
            <w:r>
              <w:rPr>
                <w:sz w:val="20"/>
                <w:szCs w:val="20"/>
              </w:rPr>
              <w:t xml:space="preserve"> to entertain</w:t>
            </w:r>
          </w:p>
          <w:p w:rsidR="00534464" w:rsidRDefault="00534464" w:rsidP="00702C0F">
            <w:pPr>
              <w:rPr>
                <w:sz w:val="20"/>
                <w:szCs w:val="20"/>
              </w:rPr>
            </w:pPr>
            <w:r w:rsidRPr="001C36C4">
              <w:rPr>
                <w:b/>
                <w:sz w:val="20"/>
                <w:szCs w:val="20"/>
              </w:rPr>
              <w:t>S:</w:t>
            </w:r>
            <w:r>
              <w:rPr>
                <w:sz w:val="20"/>
                <w:szCs w:val="20"/>
              </w:rPr>
              <w:t xml:space="preserve"> </w:t>
            </w:r>
            <w:r w:rsidR="001C36C4">
              <w:rPr>
                <w:sz w:val="20"/>
                <w:szCs w:val="20"/>
              </w:rPr>
              <w:t>where, when, senses, weather</w:t>
            </w:r>
          </w:p>
          <w:p w:rsidR="00534464" w:rsidRDefault="00534464" w:rsidP="00702C0F">
            <w:pPr>
              <w:rPr>
                <w:sz w:val="20"/>
                <w:szCs w:val="20"/>
              </w:rPr>
            </w:pPr>
            <w:r w:rsidRPr="001C36C4">
              <w:rPr>
                <w:b/>
                <w:sz w:val="20"/>
                <w:szCs w:val="20"/>
              </w:rPr>
              <w:t>S:</w:t>
            </w:r>
            <w:r w:rsidR="001C36C4">
              <w:rPr>
                <w:sz w:val="20"/>
                <w:szCs w:val="20"/>
              </w:rPr>
              <w:t xml:space="preserve"> capital letters, joining words ‘and’ and ‘but’, questions marks</w:t>
            </w:r>
          </w:p>
          <w:p w:rsidR="00534464" w:rsidRDefault="00534464" w:rsidP="00702C0F">
            <w:pPr>
              <w:rPr>
                <w:sz w:val="20"/>
                <w:szCs w:val="20"/>
              </w:rPr>
            </w:pPr>
          </w:p>
          <w:p w:rsidR="00534464" w:rsidRDefault="00534464" w:rsidP="00702C0F">
            <w:pPr>
              <w:rPr>
                <w:sz w:val="20"/>
                <w:szCs w:val="20"/>
              </w:rPr>
            </w:pPr>
          </w:p>
          <w:p w:rsidR="009E6860" w:rsidRPr="001D1147" w:rsidRDefault="00534464" w:rsidP="001C36C4">
            <w:pPr>
              <w:rPr>
                <w:sz w:val="20"/>
                <w:szCs w:val="20"/>
              </w:rPr>
            </w:pPr>
            <w:r w:rsidRPr="001C36C4">
              <w:rPr>
                <w:b/>
                <w:sz w:val="20"/>
                <w:szCs w:val="20"/>
              </w:rPr>
              <w:t>AO:</w:t>
            </w:r>
            <w:r>
              <w:rPr>
                <w:sz w:val="20"/>
                <w:szCs w:val="20"/>
              </w:rPr>
              <w:t xml:space="preserve"> m</w:t>
            </w:r>
            <w:r w:rsidR="009E6860" w:rsidRPr="00702C0F">
              <w:rPr>
                <w:sz w:val="20"/>
                <w:szCs w:val="20"/>
              </w:rPr>
              <w:t xml:space="preserve">issing </w:t>
            </w:r>
            <w:r>
              <w:rPr>
                <w:sz w:val="20"/>
                <w:szCs w:val="20"/>
              </w:rPr>
              <w:t>p</w:t>
            </w:r>
            <w:r w:rsidR="009E6860" w:rsidRPr="00702C0F">
              <w:rPr>
                <w:sz w:val="20"/>
                <w:szCs w:val="20"/>
              </w:rPr>
              <w:t>oster</w:t>
            </w:r>
            <w:r w:rsidR="001C36C4">
              <w:rPr>
                <w:sz w:val="20"/>
                <w:szCs w:val="20"/>
              </w:rPr>
              <w:t>, instructions of how to plant a bean</w:t>
            </w:r>
          </w:p>
          <w:p w:rsidR="009E6860" w:rsidRPr="00B871FD" w:rsidRDefault="009E6860" w:rsidP="00702C0F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9E6860" w:rsidRPr="00262262" w:rsidRDefault="001C36C4" w:rsidP="001C36C4">
            <w:pPr>
              <w:spacing w:after="1" w:line="238" w:lineRule="auto"/>
              <w:rPr>
                <w:b/>
                <w:sz w:val="20"/>
                <w:szCs w:val="20"/>
              </w:rPr>
            </w:pPr>
            <w:r w:rsidRPr="00262262">
              <w:rPr>
                <w:b/>
                <w:sz w:val="20"/>
                <w:szCs w:val="20"/>
              </w:rPr>
              <w:t>T:</w:t>
            </w:r>
            <w:r w:rsidR="00262262" w:rsidRPr="00262262">
              <w:rPr>
                <w:b/>
                <w:sz w:val="20"/>
                <w:szCs w:val="20"/>
              </w:rPr>
              <w:t xml:space="preserve"> Recount in role of Peter rabbit/ Benjamin Bunny</w:t>
            </w:r>
          </w:p>
          <w:p w:rsidR="001C36C4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A:</w:t>
            </w:r>
            <w:r w:rsidR="008C7AEB">
              <w:rPr>
                <w:sz w:val="20"/>
                <w:szCs w:val="20"/>
              </w:rPr>
              <w:t xml:space="preserve"> </w:t>
            </w:r>
            <w:r w:rsidR="00BB13A2">
              <w:rPr>
                <w:sz w:val="20"/>
                <w:szCs w:val="20"/>
              </w:rPr>
              <w:t>Beatrix Potter</w:t>
            </w:r>
          </w:p>
          <w:p w:rsidR="001C36C4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P:</w:t>
            </w:r>
            <w:r w:rsidR="008C7AEB">
              <w:rPr>
                <w:sz w:val="20"/>
                <w:szCs w:val="20"/>
              </w:rPr>
              <w:t xml:space="preserve"> to express</w:t>
            </w:r>
          </w:p>
          <w:p w:rsidR="001C36C4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S:</w:t>
            </w:r>
            <w:r w:rsidR="008C7AEB">
              <w:rPr>
                <w:sz w:val="20"/>
                <w:szCs w:val="20"/>
              </w:rPr>
              <w:t xml:space="preserve"> events and feelings in chronological order</w:t>
            </w:r>
          </w:p>
          <w:p w:rsidR="001C36C4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S: </w:t>
            </w:r>
            <w:r w:rsidR="00482836">
              <w:rPr>
                <w:sz w:val="20"/>
                <w:szCs w:val="20"/>
              </w:rPr>
              <w:t xml:space="preserve">pronoun I, </w:t>
            </w:r>
            <w:r w:rsidR="00262262">
              <w:rPr>
                <w:sz w:val="20"/>
                <w:szCs w:val="20"/>
              </w:rPr>
              <w:t>question marks, joining words ‘and’ and ‘but’ to join clauses</w:t>
            </w:r>
          </w:p>
          <w:p w:rsidR="001C36C4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</w:p>
          <w:p w:rsidR="001C36C4" w:rsidRPr="00803082" w:rsidRDefault="001C36C4" w:rsidP="001C36C4">
            <w:pPr>
              <w:spacing w:after="1" w:line="238" w:lineRule="auto"/>
              <w:rPr>
                <w:sz w:val="20"/>
                <w:szCs w:val="20"/>
              </w:rPr>
            </w:pPr>
            <w:r w:rsidRPr="003F091F">
              <w:rPr>
                <w:b/>
                <w:sz w:val="20"/>
                <w:szCs w:val="20"/>
              </w:rPr>
              <w:t>AO:</w:t>
            </w:r>
            <w:r w:rsidR="00262262">
              <w:rPr>
                <w:sz w:val="20"/>
                <w:szCs w:val="20"/>
              </w:rPr>
              <w:t xml:space="preserve"> character profile, role of the wall </w:t>
            </w:r>
          </w:p>
        </w:tc>
        <w:tc>
          <w:tcPr>
            <w:tcW w:w="2551" w:type="dxa"/>
          </w:tcPr>
          <w:p w:rsidR="009E6860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 xml:space="preserve">T: </w:t>
            </w:r>
            <w:r w:rsidR="005C7DC8">
              <w:rPr>
                <w:b/>
                <w:noProof/>
                <w:sz w:val="20"/>
                <w:szCs w:val="20"/>
                <w:lang w:eastAsia="en-GB"/>
              </w:rPr>
              <w:t>S</w:t>
            </w:r>
            <w:r w:rsidR="009E6860" w:rsidRPr="00702C0F">
              <w:rPr>
                <w:b/>
                <w:noProof/>
                <w:sz w:val="20"/>
                <w:szCs w:val="20"/>
                <w:lang w:eastAsia="en-GB"/>
              </w:rPr>
              <w:t xml:space="preserve">tory </w:t>
            </w:r>
            <w:r>
              <w:rPr>
                <w:b/>
                <w:noProof/>
                <w:sz w:val="20"/>
                <w:szCs w:val="20"/>
                <w:lang w:eastAsia="en-GB"/>
              </w:rPr>
              <w:t>in a similar style</w:t>
            </w:r>
          </w:p>
          <w:p w:rsidR="00482836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A:</w:t>
            </w:r>
            <w:r w:rsidR="00DA436A"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="00A862C6" w:rsidRPr="00A862C6">
              <w:rPr>
                <w:noProof/>
                <w:sz w:val="20"/>
                <w:szCs w:val="20"/>
                <w:lang w:eastAsia="en-GB"/>
              </w:rPr>
              <w:t>Class anthology</w:t>
            </w:r>
          </w:p>
          <w:p w:rsidR="00482836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P:</w:t>
            </w:r>
            <w:r w:rsidR="005C7DC8"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="005C7DC8" w:rsidRPr="005C7DC8">
              <w:rPr>
                <w:noProof/>
                <w:sz w:val="20"/>
                <w:szCs w:val="20"/>
                <w:lang w:eastAsia="en-GB"/>
              </w:rPr>
              <w:t>to entertain</w:t>
            </w:r>
          </w:p>
          <w:p w:rsidR="00482836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S:</w:t>
            </w:r>
            <w:r w:rsidR="005C7DC8"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="005C7DC8">
              <w:rPr>
                <w:sz w:val="20"/>
                <w:szCs w:val="20"/>
              </w:rPr>
              <w:t>beginning, middle, end</w:t>
            </w:r>
          </w:p>
          <w:p w:rsidR="00482836" w:rsidRPr="005C7DC8" w:rsidRDefault="00482836" w:rsidP="00702C0F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w:t>S:</w:t>
            </w:r>
            <w:r w:rsidR="005C7DC8">
              <w:rPr>
                <w:b/>
                <w:noProof/>
                <w:sz w:val="20"/>
                <w:szCs w:val="20"/>
                <w:lang w:eastAsia="en-GB"/>
              </w:rPr>
              <w:t xml:space="preserve"> </w:t>
            </w:r>
            <w:r w:rsidR="005C7DC8" w:rsidRPr="005C7DC8">
              <w:rPr>
                <w:noProof/>
                <w:sz w:val="20"/>
                <w:szCs w:val="20"/>
                <w:lang w:eastAsia="en-GB"/>
              </w:rPr>
              <w:t>capital letters, sentences with joinign words and</w:t>
            </w:r>
            <w:r w:rsidR="005C7DC8">
              <w:rPr>
                <w:noProof/>
                <w:sz w:val="20"/>
                <w:szCs w:val="20"/>
                <w:lang w:eastAsia="en-GB"/>
              </w:rPr>
              <w:t xml:space="preserve"> and but, excalmation marks</w:t>
            </w:r>
          </w:p>
          <w:p w:rsidR="00482836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:rsidR="00482836" w:rsidRPr="00702C0F" w:rsidRDefault="00482836" w:rsidP="00702C0F">
            <w:pPr>
              <w:rPr>
                <w:b/>
                <w:noProof/>
                <w:sz w:val="20"/>
                <w:szCs w:val="20"/>
                <w:lang w:eastAsia="en-GB"/>
              </w:rPr>
            </w:pPr>
          </w:p>
          <w:p w:rsidR="009E6860" w:rsidRPr="00702C0F" w:rsidRDefault="00482836" w:rsidP="00702C0F">
            <w:pPr>
              <w:rPr>
                <w:noProof/>
                <w:sz w:val="20"/>
                <w:szCs w:val="20"/>
                <w:lang w:eastAsia="en-GB"/>
              </w:rPr>
            </w:pPr>
            <w:r w:rsidRPr="008C7AEB">
              <w:rPr>
                <w:b/>
                <w:noProof/>
                <w:sz w:val="20"/>
                <w:szCs w:val="20"/>
                <w:lang w:eastAsia="en-GB"/>
              </w:rPr>
              <w:t>AO:</w:t>
            </w:r>
            <w:r>
              <w:rPr>
                <w:noProof/>
                <w:sz w:val="20"/>
                <w:szCs w:val="20"/>
                <w:lang w:eastAsia="en-GB"/>
              </w:rPr>
              <w:t xml:space="preserve"> s</w:t>
            </w:r>
            <w:r w:rsidR="009E6860" w:rsidRPr="00702C0F">
              <w:rPr>
                <w:noProof/>
                <w:sz w:val="20"/>
                <w:szCs w:val="20"/>
                <w:lang w:eastAsia="en-GB"/>
              </w:rPr>
              <w:t>etting description</w:t>
            </w:r>
          </w:p>
          <w:p w:rsidR="009E6860" w:rsidRPr="00385438" w:rsidRDefault="009E6860" w:rsidP="00702C0F">
            <w:pPr>
              <w:pStyle w:val="ListParagraph"/>
              <w:ind w:left="360"/>
              <w:rPr>
                <w:b/>
                <w:noProof/>
                <w:sz w:val="20"/>
                <w:szCs w:val="20"/>
                <w:lang w:eastAsia="en-GB"/>
              </w:rPr>
            </w:pPr>
          </w:p>
          <w:p w:rsidR="009E6860" w:rsidRPr="001D1147" w:rsidRDefault="009E6860" w:rsidP="00702C0F">
            <w:pPr>
              <w:rPr>
                <w:noProof/>
                <w:sz w:val="20"/>
                <w:szCs w:val="20"/>
                <w:lang w:eastAsia="en-GB"/>
              </w:rPr>
            </w:pPr>
          </w:p>
          <w:p w:rsidR="009E6860" w:rsidRPr="001D1147" w:rsidRDefault="009E6860" w:rsidP="00702C0F">
            <w:pPr>
              <w:rPr>
                <w:noProof/>
                <w:sz w:val="20"/>
                <w:szCs w:val="20"/>
                <w:lang w:eastAsia="en-GB"/>
              </w:rPr>
            </w:pPr>
          </w:p>
          <w:p w:rsidR="009E6860" w:rsidRPr="001D1147" w:rsidRDefault="009E6860" w:rsidP="00702C0F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919" w:type="dxa"/>
          </w:tcPr>
          <w:p w:rsidR="00E535E8" w:rsidRDefault="00E535E8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</w:t>
            </w:r>
            <w:r w:rsidR="00810F6E">
              <w:rPr>
                <w:b/>
                <w:sz w:val="20"/>
                <w:szCs w:val="20"/>
              </w:rPr>
              <w:t>:  A guide for looking after pets</w:t>
            </w:r>
          </w:p>
          <w:p w:rsidR="00810F6E" w:rsidRDefault="00E535E8" w:rsidP="00702C0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A:</w:t>
            </w:r>
            <w:r w:rsidR="00810F6E">
              <w:rPr>
                <w:b/>
                <w:sz w:val="20"/>
                <w:szCs w:val="20"/>
              </w:rPr>
              <w:t xml:space="preserve"> </w:t>
            </w:r>
            <w:r w:rsidR="00810F6E" w:rsidRPr="00810F6E">
              <w:rPr>
                <w:sz w:val="20"/>
                <w:szCs w:val="20"/>
              </w:rPr>
              <w:t>Vets for pets</w:t>
            </w:r>
            <w:r w:rsidR="00810F6E">
              <w:rPr>
                <w:sz w:val="20"/>
                <w:szCs w:val="20"/>
              </w:rPr>
              <w:t>, Colne</w:t>
            </w:r>
            <w:r>
              <w:rPr>
                <w:b/>
                <w:sz w:val="20"/>
                <w:szCs w:val="20"/>
              </w:rPr>
              <w:br/>
              <w:t>P:</w:t>
            </w:r>
            <w:r w:rsidR="00810F6E">
              <w:rPr>
                <w:b/>
                <w:sz w:val="20"/>
                <w:szCs w:val="20"/>
              </w:rPr>
              <w:t xml:space="preserve"> </w:t>
            </w:r>
            <w:r w:rsidR="00810F6E" w:rsidRPr="00810F6E">
              <w:rPr>
                <w:sz w:val="20"/>
                <w:szCs w:val="20"/>
              </w:rPr>
              <w:t>to inform and explain</w:t>
            </w:r>
            <w:r>
              <w:rPr>
                <w:b/>
                <w:sz w:val="20"/>
                <w:szCs w:val="20"/>
              </w:rPr>
              <w:br/>
              <w:t>S:</w:t>
            </w:r>
            <w:r w:rsidR="00810F6E">
              <w:rPr>
                <w:b/>
                <w:sz w:val="20"/>
                <w:szCs w:val="20"/>
              </w:rPr>
              <w:t xml:space="preserve"> </w:t>
            </w:r>
            <w:r w:rsidR="00810F6E" w:rsidRPr="00810F6E">
              <w:rPr>
                <w:sz w:val="20"/>
                <w:szCs w:val="20"/>
              </w:rPr>
              <w:t>what is looks like, what it eats, what it likes to do</w:t>
            </w:r>
            <w:r>
              <w:rPr>
                <w:b/>
                <w:sz w:val="20"/>
                <w:szCs w:val="20"/>
              </w:rPr>
              <w:br/>
              <w:t>S:</w:t>
            </w:r>
            <w:r w:rsidR="00810F6E">
              <w:rPr>
                <w:b/>
                <w:sz w:val="20"/>
                <w:szCs w:val="20"/>
              </w:rPr>
              <w:t xml:space="preserve"> </w:t>
            </w:r>
            <w:r w:rsidR="00810F6E" w:rsidRPr="00810F6E">
              <w:rPr>
                <w:sz w:val="20"/>
                <w:szCs w:val="20"/>
              </w:rPr>
              <w:t xml:space="preserve">joining words and </w:t>
            </w:r>
            <w:proofErr w:type="spellStart"/>
            <w:r w:rsidR="00810F6E" w:rsidRPr="00810F6E">
              <w:rPr>
                <w:sz w:val="20"/>
                <w:szCs w:val="20"/>
              </w:rPr>
              <w:t>but</w:t>
            </w:r>
            <w:proofErr w:type="spellEnd"/>
            <w:r w:rsidR="00810F6E" w:rsidRPr="00810F6E">
              <w:rPr>
                <w:sz w:val="20"/>
                <w:szCs w:val="20"/>
              </w:rPr>
              <w:t xml:space="preserve"> or, words ending </w:t>
            </w:r>
            <w:proofErr w:type="spellStart"/>
            <w:r w:rsidR="00810F6E" w:rsidRPr="00810F6E">
              <w:rPr>
                <w:sz w:val="20"/>
                <w:szCs w:val="20"/>
              </w:rPr>
              <w:t>er</w:t>
            </w:r>
            <w:proofErr w:type="spellEnd"/>
            <w:r w:rsidR="00810F6E" w:rsidRPr="00810F6E">
              <w:rPr>
                <w:sz w:val="20"/>
                <w:szCs w:val="20"/>
              </w:rPr>
              <w:t xml:space="preserve"> </w:t>
            </w:r>
            <w:proofErr w:type="spellStart"/>
            <w:r w:rsidR="00810F6E" w:rsidRPr="00810F6E">
              <w:rPr>
                <w:sz w:val="20"/>
                <w:szCs w:val="20"/>
              </w:rPr>
              <w:t>est</w:t>
            </w:r>
            <w:proofErr w:type="spellEnd"/>
            <w:r w:rsidR="00810F6E" w:rsidRPr="00810F6E">
              <w:rPr>
                <w:sz w:val="20"/>
                <w:szCs w:val="20"/>
              </w:rPr>
              <w:t>, exclamation marks</w:t>
            </w:r>
          </w:p>
          <w:p w:rsidR="00810F6E" w:rsidRDefault="00810F6E" w:rsidP="00702C0F">
            <w:pPr>
              <w:rPr>
                <w:b/>
                <w:sz w:val="20"/>
                <w:szCs w:val="20"/>
              </w:rPr>
            </w:pPr>
          </w:p>
          <w:p w:rsidR="00810F6E" w:rsidRPr="00810F6E" w:rsidRDefault="00810F6E" w:rsidP="00702C0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AO</w:t>
            </w:r>
            <w:r w:rsidRPr="00810F6E">
              <w:rPr>
                <w:sz w:val="20"/>
                <w:szCs w:val="20"/>
              </w:rPr>
              <w:t>: top trumps car</w:t>
            </w:r>
          </w:p>
          <w:p w:rsidR="009E6860" w:rsidRPr="00702C0F" w:rsidRDefault="00810F6E" w:rsidP="00702C0F">
            <w:pPr>
              <w:rPr>
                <w:b/>
                <w:sz w:val="20"/>
                <w:szCs w:val="20"/>
              </w:rPr>
            </w:pPr>
            <w:r w:rsidRPr="00810F6E">
              <w:rPr>
                <w:sz w:val="20"/>
                <w:szCs w:val="20"/>
              </w:rPr>
              <w:t>description of a train</w:t>
            </w:r>
            <w:r w:rsidR="00E535E8">
              <w:rPr>
                <w:b/>
                <w:sz w:val="20"/>
                <w:szCs w:val="20"/>
              </w:rPr>
              <w:br/>
            </w:r>
            <w:r w:rsidR="009E6860" w:rsidRPr="00702C0F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A615E8" w:rsidTr="00A615E8">
        <w:tc>
          <w:tcPr>
            <w:tcW w:w="1327" w:type="dxa"/>
          </w:tcPr>
          <w:p w:rsidR="00B56034" w:rsidRDefault="00B56034" w:rsidP="00B56034">
            <w:pPr>
              <w:rPr>
                <w:b/>
              </w:rPr>
            </w:pPr>
            <w:r w:rsidRPr="009457A5">
              <w:rPr>
                <w:b/>
              </w:rPr>
              <w:t>Writing Outcome</w:t>
            </w:r>
            <w:r>
              <w:rPr>
                <w:b/>
              </w:rPr>
              <w:t xml:space="preserve"> 2</w:t>
            </w:r>
          </w:p>
          <w:p w:rsidR="00B56034" w:rsidRPr="009457A5" w:rsidRDefault="00B56034" w:rsidP="00B56034">
            <w:pPr>
              <w:rPr>
                <w:b/>
              </w:rPr>
            </w:pP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Text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Audience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Purpose</w:t>
            </w:r>
          </w:p>
          <w:p w:rsidR="00B56034" w:rsidRDefault="00B56034" w:rsidP="00B56034">
            <w:pPr>
              <w:rPr>
                <w:b/>
              </w:rPr>
            </w:pPr>
            <w:r>
              <w:rPr>
                <w:b/>
              </w:rPr>
              <w:t>Structure and Skills</w:t>
            </w:r>
          </w:p>
          <w:p w:rsidR="00B56034" w:rsidRDefault="00B56034" w:rsidP="00B56034">
            <w:pPr>
              <w:rPr>
                <w:b/>
              </w:rPr>
            </w:pPr>
          </w:p>
          <w:p w:rsidR="009E6860" w:rsidRPr="009457A5" w:rsidRDefault="00B56034" w:rsidP="00B56034">
            <w:pPr>
              <w:rPr>
                <w:b/>
              </w:rPr>
            </w:pPr>
            <w:r>
              <w:rPr>
                <w:b/>
              </w:rPr>
              <w:t>Additional outcomes</w:t>
            </w:r>
          </w:p>
        </w:tc>
        <w:tc>
          <w:tcPr>
            <w:tcW w:w="2102" w:type="dxa"/>
          </w:tcPr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T: </w:t>
            </w:r>
            <w:r w:rsidRPr="00702C0F">
              <w:rPr>
                <w:b/>
                <w:sz w:val="20"/>
                <w:szCs w:val="20"/>
              </w:rPr>
              <w:t>Information poster about elephants</w:t>
            </w:r>
            <w:r w:rsidR="007E0A5D">
              <w:rPr>
                <w:b/>
                <w:sz w:val="20"/>
                <w:szCs w:val="20"/>
              </w:rPr>
              <w:t>/ another animal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National Geographic Kids Magazine</w:t>
            </w:r>
          </w:p>
          <w:p w:rsidR="00702C0F" w:rsidRPr="007E0A5D" w:rsidRDefault="00702C0F" w:rsidP="00702C0F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to inform and explain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title, image, description</w:t>
            </w:r>
          </w:p>
          <w:p w:rsidR="00702C0F" w:rsidRDefault="00702C0F" w:rsidP="00702C0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S:</w:t>
            </w:r>
            <w:r w:rsidR="007E0A5D">
              <w:rPr>
                <w:b/>
                <w:sz w:val="20"/>
                <w:szCs w:val="20"/>
              </w:rPr>
              <w:t xml:space="preserve"> </w:t>
            </w:r>
            <w:r w:rsidR="007E0A5D" w:rsidRPr="007E0A5D">
              <w:rPr>
                <w:sz w:val="20"/>
                <w:szCs w:val="20"/>
              </w:rPr>
              <w:t>capital letters, full stops, questions marks, simple sentences</w:t>
            </w:r>
            <w:r w:rsidR="00DA436A">
              <w:rPr>
                <w:sz w:val="20"/>
                <w:szCs w:val="20"/>
              </w:rPr>
              <w:t>, finger spaces</w:t>
            </w:r>
          </w:p>
          <w:p w:rsidR="00702C0F" w:rsidRPr="00702C0F" w:rsidRDefault="00702C0F" w:rsidP="00702C0F">
            <w:pPr>
              <w:rPr>
                <w:b/>
                <w:sz w:val="20"/>
                <w:szCs w:val="20"/>
              </w:rPr>
            </w:pPr>
          </w:p>
          <w:p w:rsidR="00702C0F" w:rsidRDefault="00702C0F" w:rsidP="00702C0F">
            <w:pPr>
              <w:rPr>
                <w:sz w:val="20"/>
                <w:szCs w:val="20"/>
              </w:rPr>
            </w:pPr>
          </w:p>
          <w:p w:rsidR="009E6860" w:rsidRPr="000365A8" w:rsidRDefault="00702C0F" w:rsidP="00702C0F">
            <w:pPr>
              <w:rPr>
                <w:sz w:val="20"/>
                <w:szCs w:val="20"/>
              </w:rPr>
            </w:pPr>
            <w:r w:rsidRPr="00702C0F">
              <w:rPr>
                <w:b/>
                <w:sz w:val="20"/>
                <w:szCs w:val="20"/>
              </w:rPr>
              <w:t>AO: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BA7AF5" w:rsidRPr="00BA7AF5">
              <w:rPr>
                <w:sz w:val="20"/>
                <w:szCs w:val="20"/>
              </w:rPr>
              <w:t>descriptive sentences, questions</w:t>
            </w:r>
          </w:p>
        </w:tc>
        <w:tc>
          <w:tcPr>
            <w:tcW w:w="2053" w:type="dxa"/>
          </w:tcPr>
          <w:p w:rsidR="009E6860" w:rsidRPr="00A37137" w:rsidRDefault="00A37137" w:rsidP="00702C0F">
            <w:pPr>
              <w:rPr>
                <w:b/>
                <w:sz w:val="20"/>
                <w:szCs w:val="20"/>
              </w:rPr>
            </w:pPr>
            <w:r w:rsidRPr="00A37137">
              <w:rPr>
                <w:b/>
                <w:sz w:val="20"/>
                <w:szCs w:val="20"/>
              </w:rPr>
              <w:t>T: Instructions of how to trap a dragon/ different animal</w:t>
            </w:r>
          </w:p>
          <w:p w:rsidR="00A37137" w:rsidRPr="003706FF" w:rsidRDefault="00A37137" w:rsidP="00702C0F">
            <w:pPr>
              <w:rPr>
                <w:sz w:val="20"/>
                <w:szCs w:val="20"/>
              </w:rPr>
            </w:pPr>
            <w:r w:rsidRPr="003706FF">
              <w:rPr>
                <w:b/>
                <w:sz w:val="20"/>
                <w:szCs w:val="20"/>
              </w:rPr>
              <w:t xml:space="preserve">A: </w:t>
            </w:r>
            <w:r w:rsidR="002E2501" w:rsidRPr="003706FF">
              <w:rPr>
                <w:b/>
                <w:sz w:val="20"/>
                <w:szCs w:val="20"/>
              </w:rPr>
              <w:t xml:space="preserve"> </w:t>
            </w:r>
            <w:r w:rsidR="003706FF" w:rsidRPr="003706FF">
              <w:rPr>
                <w:sz w:val="20"/>
                <w:szCs w:val="20"/>
              </w:rPr>
              <w:t>class collection for the class library</w:t>
            </w:r>
          </w:p>
          <w:p w:rsidR="00A37137" w:rsidRPr="003706FF" w:rsidRDefault="00A37137" w:rsidP="00702C0F">
            <w:pPr>
              <w:rPr>
                <w:sz w:val="20"/>
                <w:szCs w:val="20"/>
              </w:rPr>
            </w:pPr>
            <w:r w:rsidRPr="003706FF">
              <w:rPr>
                <w:b/>
                <w:sz w:val="20"/>
                <w:szCs w:val="20"/>
              </w:rPr>
              <w:t>P:</w:t>
            </w:r>
            <w:r w:rsidR="002E2501" w:rsidRPr="003706FF">
              <w:rPr>
                <w:sz w:val="20"/>
                <w:szCs w:val="20"/>
              </w:rPr>
              <w:t xml:space="preserve"> to instruct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  <w:r w:rsidRPr="002E2501">
              <w:rPr>
                <w:b/>
                <w:sz w:val="20"/>
                <w:szCs w:val="20"/>
              </w:rPr>
              <w:t>S:</w:t>
            </w:r>
            <w:r w:rsidR="002E2501">
              <w:rPr>
                <w:sz w:val="20"/>
                <w:szCs w:val="20"/>
              </w:rPr>
              <w:t xml:space="preserve"> title, what you need, steps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  <w:r w:rsidRPr="002E2501">
              <w:rPr>
                <w:b/>
                <w:sz w:val="20"/>
                <w:szCs w:val="20"/>
              </w:rPr>
              <w:t>S:</w:t>
            </w:r>
            <w:r w:rsidR="002E2501">
              <w:rPr>
                <w:sz w:val="20"/>
                <w:szCs w:val="20"/>
              </w:rPr>
              <w:t xml:space="preserve"> capital letters, full stops, words ending ‘ed’</w:t>
            </w:r>
          </w:p>
          <w:p w:rsidR="00A37137" w:rsidRDefault="00A37137" w:rsidP="00702C0F">
            <w:pPr>
              <w:rPr>
                <w:sz w:val="20"/>
                <w:szCs w:val="20"/>
              </w:rPr>
            </w:pPr>
          </w:p>
          <w:p w:rsidR="00A37137" w:rsidRPr="00702C0F" w:rsidRDefault="00A37137" w:rsidP="00702C0F">
            <w:pPr>
              <w:rPr>
                <w:sz w:val="20"/>
                <w:szCs w:val="20"/>
              </w:rPr>
            </w:pPr>
            <w:r w:rsidRPr="00A37137">
              <w:rPr>
                <w:b/>
                <w:sz w:val="20"/>
                <w:szCs w:val="20"/>
              </w:rPr>
              <w:t>AO:</w:t>
            </w:r>
            <w:r>
              <w:rPr>
                <w:sz w:val="20"/>
                <w:szCs w:val="20"/>
              </w:rPr>
              <w:t xml:space="preserve"> letter to the dragon, letter to Santa</w:t>
            </w:r>
          </w:p>
        </w:tc>
        <w:tc>
          <w:tcPr>
            <w:tcW w:w="2133" w:type="dxa"/>
          </w:tcPr>
          <w:p w:rsidR="009E6860" w:rsidRPr="00895589" w:rsidRDefault="009E6860" w:rsidP="00702C0F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</w:tcPr>
          <w:p w:rsidR="00262262" w:rsidRDefault="00262262" w:rsidP="00702C0F">
            <w:pPr>
              <w:spacing w:after="1" w:line="238" w:lineRule="auto"/>
              <w:ind w:left="11"/>
              <w:rPr>
                <w:b/>
                <w:sz w:val="20"/>
                <w:szCs w:val="20"/>
              </w:rPr>
            </w:pPr>
            <w:r w:rsidRPr="00262262">
              <w:rPr>
                <w:b/>
                <w:sz w:val="20"/>
                <w:szCs w:val="20"/>
              </w:rPr>
              <w:t xml:space="preserve">T: </w:t>
            </w:r>
            <w:r w:rsidR="006245AF">
              <w:rPr>
                <w:b/>
                <w:sz w:val="20"/>
                <w:szCs w:val="20"/>
              </w:rPr>
              <w:t>I</w:t>
            </w:r>
            <w:r>
              <w:rPr>
                <w:b/>
                <w:sz w:val="20"/>
                <w:szCs w:val="20"/>
              </w:rPr>
              <w:t xml:space="preserve">nnovated story </w:t>
            </w:r>
          </w:p>
          <w:p w:rsidR="00262262" w:rsidRDefault="00262262" w:rsidP="00702C0F">
            <w:pPr>
              <w:spacing w:after="1" w:line="238" w:lineRule="auto"/>
              <w:ind w:left="11"/>
              <w:rPr>
                <w:sz w:val="20"/>
                <w:szCs w:val="20"/>
              </w:rPr>
            </w:pPr>
            <w:r w:rsidRPr="008C7AEB">
              <w:rPr>
                <w:b/>
                <w:sz w:val="20"/>
                <w:szCs w:val="20"/>
              </w:rPr>
              <w:t>A:</w:t>
            </w:r>
            <w:r>
              <w:rPr>
                <w:sz w:val="20"/>
                <w:szCs w:val="20"/>
              </w:rPr>
              <w:t xml:space="preserve"> </w:t>
            </w:r>
            <w:r w:rsidR="00BB13A2">
              <w:rPr>
                <w:sz w:val="20"/>
                <w:szCs w:val="20"/>
              </w:rPr>
              <w:t>Colne Library</w:t>
            </w:r>
          </w:p>
          <w:p w:rsidR="00262262" w:rsidRDefault="00262262" w:rsidP="00702C0F">
            <w:pPr>
              <w:spacing w:after="1" w:line="238" w:lineRule="auto"/>
              <w:ind w:left="11"/>
              <w:rPr>
                <w:sz w:val="20"/>
                <w:szCs w:val="20"/>
              </w:rPr>
            </w:pPr>
            <w:r w:rsidRPr="00262262">
              <w:rPr>
                <w:b/>
                <w:sz w:val="20"/>
                <w:szCs w:val="20"/>
              </w:rPr>
              <w:t>P:</w:t>
            </w:r>
            <w:r>
              <w:rPr>
                <w:sz w:val="20"/>
                <w:szCs w:val="20"/>
              </w:rPr>
              <w:t xml:space="preserve"> to entertain</w:t>
            </w: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  <w:r w:rsidRPr="00262262">
              <w:rPr>
                <w:b/>
                <w:sz w:val="20"/>
                <w:szCs w:val="20"/>
              </w:rPr>
              <w:t>S:</w:t>
            </w:r>
            <w:r>
              <w:rPr>
                <w:sz w:val="20"/>
                <w:szCs w:val="20"/>
              </w:rPr>
              <w:t xml:space="preserve"> beginning, middle, end</w:t>
            </w:r>
          </w:p>
          <w:p w:rsidR="00482836" w:rsidRDefault="00262262" w:rsidP="00482836">
            <w:pPr>
              <w:spacing w:after="1" w:line="238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S:</w:t>
            </w:r>
            <w:r>
              <w:rPr>
                <w:sz w:val="20"/>
                <w:szCs w:val="20"/>
              </w:rPr>
              <w:t xml:space="preserve"> </w:t>
            </w:r>
            <w:r w:rsidR="00482836">
              <w:rPr>
                <w:sz w:val="20"/>
                <w:szCs w:val="20"/>
              </w:rPr>
              <w:t xml:space="preserve"> capital letters for names, joining words ‘and’ and ‘but’ to join clauses</w:t>
            </w: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  <w:r w:rsidRPr="00262262">
              <w:rPr>
                <w:b/>
                <w:sz w:val="20"/>
                <w:szCs w:val="20"/>
              </w:rPr>
              <w:t>AO:</w:t>
            </w:r>
            <w:r>
              <w:rPr>
                <w:sz w:val="20"/>
                <w:szCs w:val="20"/>
              </w:rPr>
              <w:t xml:space="preserve"> dictated sentences</w:t>
            </w: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  <w:p w:rsidR="00262262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  <w:p w:rsidR="00262262" w:rsidRPr="00895589" w:rsidRDefault="00262262" w:rsidP="00262262">
            <w:pPr>
              <w:spacing w:after="1" w:line="238" w:lineRule="auto"/>
              <w:ind w:left="11"/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:rsidR="009E6860" w:rsidRDefault="00482836" w:rsidP="00702C0F">
            <w:pPr>
              <w:rPr>
                <w:sz w:val="20"/>
                <w:szCs w:val="20"/>
              </w:rPr>
            </w:pPr>
            <w:r w:rsidRPr="00E535E8">
              <w:rPr>
                <w:b/>
                <w:sz w:val="20"/>
                <w:szCs w:val="20"/>
              </w:rPr>
              <w:t>T:</w:t>
            </w:r>
            <w:r>
              <w:rPr>
                <w:sz w:val="20"/>
                <w:szCs w:val="20"/>
              </w:rPr>
              <w:t xml:space="preserve"> </w:t>
            </w:r>
            <w:r w:rsidRPr="00DA436A">
              <w:rPr>
                <w:b/>
                <w:sz w:val="20"/>
                <w:szCs w:val="20"/>
              </w:rPr>
              <w:t>Animal fact file</w:t>
            </w:r>
          </w:p>
          <w:p w:rsidR="00482836" w:rsidRDefault="00482836" w:rsidP="00702C0F">
            <w:pPr>
              <w:rPr>
                <w:sz w:val="20"/>
                <w:szCs w:val="20"/>
              </w:rPr>
            </w:pPr>
            <w:r w:rsidRPr="00E535E8">
              <w:rPr>
                <w:b/>
                <w:sz w:val="20"/>
                <w:szCs w:val="20"/>
              </w:rPr>
              <w:t>A:</w:t>
            </w:r>
            <w:r w:rsidR="005C7DC8">
              <w:rPr>
                <w:sz w:val="20"/>
                <w:szCs w:val="20"/>
              </w:rPr>
              <w:t xml:space="preserve"> Eco Kids Magazine</w:t>
            </w:r>
          </w:p>
          <w:p w:rsidR="00482836" w:rsidRDefault="00482836" w:rsidP="00702C0F">
            <w:pPr>
              <w:rPr>
                <w:sz w:val="20"/>
                <w:szCs w:val="20"/>
              </w:rPr>
            </w:pPr>
            <w:r w:rsidRPr="00E535E8">
              <w:rPr>
                <w:b/>
                <w:sz w:val="20"/>
                <w:szCs w:val="20"/>
              </w:rPr>
              <w:t>P:</w:t>
            </w:r>
            <w:r w:rsidR="00DA436A">
              <w:rPr>
                <w:sz w:val="20"/>
                <w:szCs w:val="20"/>
              </w:rPr>
              <w:t xml:space="preserve"> to inform</w:t>
            </w:r>
          </w:p>
          <w:p w:rsidR="00482836" w:rsidRDefault="00482836" w:rsidP="00702C0F">
            <w:pPr>
              <w:rPr>
                <w:sz w:val="20"/>
                <w:szCs w:val="20"/>
              </w:rPr>
            </w:pPr>
            <w:r w:rsidRPr="00E535E8">
              <w:rPr>
                <w:b/>
                <w:sz w:val="20"/>
                <w:szCs w:val="20"/>
              </w:rPr>
              <w:t>S:</w:t>
            </w:r>
            <w:r w:rsidR="00DA436A">
              <w:rPr>
                <w:sz w:val="20"/>
                <w:szCs w:val="20"/>
              </w:rPr>
              <w:t xml:space="preserve"> title, what is looks like, where it </w:t>
            </w:r>
            <w:proofErr w:type="gramStart"/>
            <w:r w:rsidR="00DA436A">
              <w:rPr>
                <w:sz w:val="20"/>
                <w:szCs w:val="20"/>
              </w:rPr>
              <w:t>live</w:t>
            </w:r>
            <w:proofErr w:type="gramEnd"/>
            <w:r w:rsidR="00DA436A">
              <w:rPr>
                <w:sz w:val="20"/>
                <w:szCs w:val="20"/>
              </w:rPr>
              <w:t>, what it eats</w:t>
            </w:r>
          </w:p>
          <w:p w:rsidR="00482836" w:rsidRDefault="00482836" w:rsidP="00702C0F">
            <w:pPr>
              <w:rPr>
                <w:sz w:val="20"/>
                <w:szCs w:val="20"/>
              </w:rPr>
            </w:pPr>
            <w:r w:rsidRPr="00E535E8">
              <w:rPr>
                <w:b/>
                <w:sz w:val="20"/>
                <w:szCs w:val="20"/>
              </w:rPr>
              <w:t>S:</w:t>
            </w:r>
            <w:r w:rsidR="00DA436A">
              <w:rPr>
                <w:sz w:val="20"/>
                <w:szCs w:val="20"/>
              </w:rPr>
              <w:t xml:space="preserve">  CL for names</w:t>
            </w:r>
            <w:r w:rsidR="00E535E8">
              <w:rPr>
                <w:sz w:val="20"/>
                <w:szCs w:val="20"/>
              </w:rPr>
              <w:t>, sentences that make sense, full stops, prefixes ‘un’</w:t>
            </w:r>
          </w:p>
          <w:p w:rsidR="00E535E8" w:rsidRDefault="00E535E8" w:rsidP="00702C0F">
            <w:pPr>
              <w:rPr>
                <w:sz w:val="20"/>
                <w:szCs w:val="20"/>
              </w:rPr>
            </w:pPr>
          </w:p>
          <w:p w:rsidR="00E535E8" w:rsidRDefault="00E535E8" w:rsidP="00702C0F">
            <w:pPr>
              <w:rPr>
                <w:sz w:val="20"/>
                <w:szCs w:val="20"/>
              </w:rPr>
            </w:pPr>
          </w:p>
          <w:p w:rsidR="00E535E8" w:rsidRPr="00895589" w:rsidRDefault="00E535E8" w:rsidP="00702C0F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</w:tcPr>
          <w:p w:rsidR="009E6860" w:rsidRDefault="00810F6E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T:</w:t>
            </w:r>
            <w:r w:rsidR="00DD7CCA">
              <w:rPr>
                <w:sz w:val="20"/>
                <w:szCs w:val="20"/>
              </w:rPr>
              <w:t xml:space="preserve"> Story book based on an episode</w:t>
            </w:r>
          </w:p>
          <w:p w:rsidR="00810F6E" w:rsidRDefault="00810F6E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A:</w:t>
            </w:r>
            <w:r w:rsidR="00DD7CCA">
              <w:rPr>
                <w:sz w:val="20"/>
                <w:szCs w:val="20"/>
              </w:rPr>
              <w:t xml:space="preserve"> BBC</w:t>
            </w:r>
          </w:p>
          <w:p w:rsidR="00810F6E" w:rsidRDefault="00810F6E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P:</w:t>
            </w:r>
            <w:r w:rsidR="00DD7CCA">
              <w:rPr>
                <w:sz w:val="20"/>
                <w:szCs w:val="20"/>
              </w:rPr>
              <w:t xml:space="preserve"> to entertain</w:t>
            </w:r>
          </w:p>
          <w:p w:rsidR="00810F6E" w:rsidRDefault="00810F6E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S:</w:t>
            </w:r>
            <w:r w:rsidR="00DD7CCA">
              <w:rPr>
                <w:sz w:val="20"/>
                <w:szCs w:val="20"/>
              </w:rPr>
              <w:t xml:space="preserve"> beginning, middle, end</w:t>
            </w:r>
          </w:p>
          <w:p w:rsidR="00810F6E" w:rsidRDefault="00810F6E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S:</w:t>
            </w:r>
            <w:r w:rsidR="00DD7CCA">
              <w:rPr>
                <w:sz w:val="20"/>
                <w:szCs w:val="20"/>
              </w:rPr>
              <w:t xml:space="preserve"> Sentences with capital letters and full stops, capital letters for names, exclamation marks</w:t>
            </w:r>
          </w:p>
          <w:p w:rsidR="00DD7CCA" w:rsidRDefault="00DD7CCA" w:rsidP="00702C0F">
            <w:pPr>
              <w:rPr>
                <w:sz w:val="20"/>
                <w:szCs w:val="20"/>
              </w:rPr>
            </w:pPr>
          </w:p>
          <w:p w:rsidR="00DD7CCA" w:rsidRDefault="00DD7CCA" w:rsidP="00702C0F">
            <w:pPr>
              <w:rPr>
                <w:sz w:val="20"/>
                <w:szCs w:val="20"/>
              </w:rPr>
            </w:pPr>
            <w:r w:rsidRPr="00DD7CCA">
              <w:rPr>
                <w:b/>
                <w:sz w:val="20"/>
                <w:szCs w:val="20"/>
              </w:rPr>
              <w:t>AO:</w:t>
            </w:r>
            <w:r>
              <w:rPr>
                <w:sz w:val="20"/>
                <w:szCs w:val="20"/>
              </w:rPr>
              <w:t xml:space="preserve"> sentences based on songs</w:t>
            </w:r>
          </w:p>
          <w:p w:rsidR="00810F6E" w:rsidRPr="00895589" w:rsidRDefault="00810F6E" w:rsidP="00702C0F">
            <w:pPr>
              <w:rPr>
                <w:sz w:val="20"/>
                <w:szCs w:val="20"/>
              </w:rPr>
            </w:pPr>
          </w:p>
        </w:tc>
      </w:tr>
      <w:bookmarkEnd w:id="0"/>
    </w:tbl>
    <w:p w:rsidR="001D19B2" w:rsidRDefault="001D19B2"/>
    <w:sectPr w:rsidR="001D19B2" w:rsidSect="003E5CB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4FB4" w:rsidRDefault="00FF4FB4" w:rsidP="00773876">
      <w:pPr>
        <w:spacing w:after="0" w:line="240" w:lineRule="auto"/>
      </w:pPr>
      <w:r>
        <w:separator/>
      </w:r>
    </w:p>
  </w:endnote>
  <w:endnote w:type="continuationSeparator" w:id="0">
    <w:p w:rsidR="00FF4FB4" w:rsidRDefault="00FF4FB4" w:rsidP="00773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4FB4" w:rsidRDefault="00FF4FB4" w:rsidP="00773876">
      <w:pPr>
        <w:spacing w:after="0" w:line="240" w:lineRule="auto"/>
      </w:pPr>
      <w:r>
        <w:separator/>
      </w:r>
    </w:p>
  </w:footnote>
  <w:footnote w:type="continuationSeparator" w:id="0">
    <w:p w:rsidR="00FF4FB4" w:rsidRDefault="00FF4FB4" w:rsidP="00773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1ACD"/>
    <w:multiLevelType w:val="hybridMultilevel"/>
    <w:tmpl w:val="9D703C64"/>
    <w:lvl w:ilvl="0" w:tplc="0809000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07E924E1"/>
    <w:multiLevelType w:val="hybridMultilevel"/>
    <w:tmpl w:val="CD6050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276CB1"/>
    <w:multiLevelType w:val="hybridMultilevel"/>
    <w:tmpl w:val="502C19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3" w15:restartNumberingAfterBreak="0">
    <w:nsid w:val="11D24BC5"/>
    <w:multiLevelType w:val="hybridMultilevel"/>
    <w:tmpl w:val="DD5CB5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6C4E23"/>
    <w:multiLevelType w:val="hybridMultilevel"/>
    <w:tmpl w:val="35E294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A7B70"/>
    <w:multiLevelType w:val="hybridMultilevel"/>
    <w:tmpl w:val="8E665D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85358"/>
    <w:multiLevelType w:val="hybridMultilevel"/>
    <w:tmpl w:val="1DF0D3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A01F91"/>
    <w:multiLevelType w:val="hybridMultilevel"/>
    <w:tmpl w:val="471C7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09483B"/>
    <w:multiLevelType w:val="hybridMultilevel"/>
    <w:tmpl w:val="E7A097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5F5F71"/>
    <w:multiLevelType w:val="hybridMultilevel"/>
    <w:tmpl w:val="49CA21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1A25D4A"/>
    <w:multiLevelType w:val="hybridMultilevel"/>
    <w:tmpl w:val="47B456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95534"/>
    <w:multiLevelType w:val="hybridMultilevel"/>
    <w:tmpl w:val="044AE4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4D58A4"/>
    <w:multiLevelType w:val="hybridMultilevel"/>
    <w:tmpl w:val="540CB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A62ACB"/>
    <w:multiLevelType w:val="hybridMultilevel"/>
    <w:tmpl w:val="A48035DE"/>
    <w:lvl w:ilvl="0" w:tplc="9296146C">
      <w:start w:val="1"/>
      <w:numFmt w:val="bullet"/>
      <w:lvlText w:val="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color w:val="B4D33E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D5D2F"/>
    <w:multiLevelType w:val="hybridMultilevel"/>
    <w:tmpl w:val="9670B0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15" w15:restartNumberingAfterBreak="0">
    <w:nsid w:val="40B17601"/>
    <w:multiLevelType w:val="hybridMultilevel"/>
    <w:tmpl w:val="3A402E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CA3BBD"/>
    <w:multiLevelType w:val="hybridMultilevel"/>
    <w:tmpl w:val="EEB05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19D74C9"/>
    <w:multiLevelType w:val="hybridMultilevel"/>
    <w:tmpl w:val="393652A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DF28FD"/>
    <w:multiLevelType w:val="hybridMultilevel"/>
    <w:tmpl w:val="7054A6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A2319C"/>
    <w:multiLevelType w:val="hybridMultilevel"/>
    <w:tmpl w:val="AFDC1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A620A5"/>
    <w:multiLevelType w:val="hybridMultilevel"/>
    <w:tmpl w:val="A3B85D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E2F00C9"/>
    <w:multiLevelType w:val="hybridMultilevel"/>
    <w:tmpl w:val="A16AE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E7D195F"/>
    <w:multiLevelType w:val="hybridMultilevel"/>
    <w:tmpl w:val="1CCC07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EF3728"/>
    <w:multiLevelType w:val="hybridMultilevel"/>
    <w:tmpl w:val="8E9466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3F28C6"/>
    <w:multiLevelType w:val="hybridMultilevel"/>
    <w:tmpl w:val="42C619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924024"/>
    <w:multiLevelType w:val="hybridMultilevel"/>
    <w:tmpl w:val="4C9091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04157E"/>
    <w:multiLevelType w:val="hybridMultilevel"/>
    <w:tmpl w:val="596E2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717043F"/>
    <w:multiLevelType w:val="hybridMultilevel"/>
    <w:tmpl w:val="578E6E0E"/>
    <w:lvl w:ilvl="0" w:tplc="1ACEB8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"/>
  </w:num>
  <w:num w:numId="3">
    <w:abstractNumId w:val="13"/>
  </w:num>
  <w:num w:numId="4">
    <w:abstractNumId w:val="15"/>
  </w:num>
  <w:num w:numId="5">
    <w:abstractNumId w:val="4"/>
  </w:num>
  <w:num w:numId="6">
    <w:abstractNumId w:val="0"/>
  </w:num>
  <w:num w:numId="7">
    <w:abstractNumId w:val="9"/>
  </w:num>
  <w:num w:numId="8">
    <w:abstractNumId w:val="26"/>
  </w:num>
  <w:num w:numId="9">
    <w:abstractNumId w:val="23"/>
  </w:num>
  <w:num w:numId="10">
    <w:abstractNumId w:val="20"/>
  </w:num>
  <w:num w:numId="11">
    <w:abstractNumId w:val="2"/>
  </w:num>
  <w:num w:numId="12">
    <w:abstractNumId w:val="21"/>
  </w:num>
  <w:num w:numId="13">
    <w:abstractNumId w:val="12"/>
  </w:num>
  <w:num w:numId="14">
    <w:abstractNumId w:val="18"/>
  </w:num>
  <w:num w:numId="15">
    <w:abstractNumId w:val="22"/>
  </w:num>
  <w:num w:numId="16">
    <w:abstractNumId w:val="24"/>
  </w:num>
  <w:num w:numId="17">
    <w:abstractNumId w:val="6"/>
  </w:num>
  <w:num w:numId="18">
    <w:abstractNumId w:val="14"/>
  </w:num>
  <w:num w:numId="19">
    <w:abstractNumId w:val="16"/>
  </w:num>
  <w:num w:numId="20">
    <w:abstractNumId w:val="3"/>
  </w:num>
  <w:num w:numId="21">
    <w:abstractNumId w:val="25"/>
  </w:num>
  <w:num w:numId="22">
    <w:abstractNumId w:val="8"/>
  </w:num>
  <w:num w:numId="23">
    <w:abstractNumId w:val="7"/>
  </w:num>
  <w:num w:numId="24">
    <w:abstractNumId w:val="19"/>
  </w:num>
  <w:num w:numId="25">
    <w:abstractNumId w:val="10"/>
  </w:num>
  <w:num w:numId="26">
    <w:abstractNumId w:val="11"/>
  </w:num>
  <w:num w:numId="27">
    <w:abstractNumId w:val="17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MyMzUzNbc0MTMyNzRS0lEKTi0uzszPAykwrwUAX/U1ESwAAAA="/>
  </w:docVars>
  <w:rsids>
    <w:rsidRoot w:val="00E319DA"/>
    <w:rsid w:val="000002FF"/>
    <w:rsid w:val="00000BBA"/>
    <w:rsid w:val="00003843"/>
    <w:rsid w:val="0000501C"/>
    <w:rsid w:val="00005C2A"/>
    <w:rsid w:val="000064E8"/>
    <w:rsid w:val="000067F3"/>
    <w:rsid w:val="00016633"/>
    <w:rsid w:val="0001741E"/>
    <w:rsid w:val="0002045F"/>
    <w:rsid w:val="00021BA4"/>
    <w:rsid w:val="000226E0"/>
    <w:rsid w:val="00023E1F"/>
    <w:rsid w:val="00026F1A"/>
    <w:rsid w:val="00027F64"/>
    <w:rsid w:val="0003014A"/>
    <w:rsid w:val="00033EB8"/>
    <w:rsid w:val="000360CC"/>
    <w:rsid w:val="000365A8"/>
    <w:rsid w:val="00036A77"/>
    <w:rsid w:val="000420FF"/>
    <w:rsid w:val="00042FEF"/>
    <w:rsid w:val="0004748A"/>
    <w:rsid w:val="0005453F"/>
    <w:rsid w:val="00055A05"/>
    <w:rsid w:val="00057050"/>
    <w:rsid w:val="000626D7"/>
    <w:rsid w:val="0006339E"/>
    <w:rsid w:val="00063583"/>
    <w:rsid w:val="000652E4"/>
    <w:rsid w:val="00070CEC"/>
    <w:rsid w:val="0007716A"/>
    <w:rsid w:val="00081B9A"/>
    <w:rsid w:val="0008319A"/>
    <w:rsid w:val="000838FE"/>
    <w:rsid w:val="00087952"/>
    <w:rsid w:val="00091A2B"/>
    <w:rsid w:val="00093557"/>
    <w:rsid w:val="000A06BF"/>
    <w:rsid w:val="000A4003"/>
    <w:rsid w:val="000A4B28"/>
    <w:rsid w:val="000A5ACD"/>
    <w:rsid w:val="000B277F"/>
    <w:rsid w:val="000B7C7E"/>
    <w:rsid w:val="000C1F0A"/>
    <w:rsid w:val="000C20FD"/>
    <w:rsid w:val="000C23B3"/>
    <w:rsid w:val="000C34E2"/>
    <w:rsid w:val="000C3C71"/>
    <w:rsid w:val="000C5174"/>
    <w:rsid w:val="000C5BFA"/>
    <w:rsid w:val="000C6446"/>
    <w:rsid w:val="000C7BDB"/>
    <w:rsid w:val="000D240E"/>
    <w:rsid w:val="000D7A0B"/>
    <w:rsid w:val="000E149B"/>
    <w:rsid w:val="000E2953"/>
    <w:rsid w:val="000E30E1"/>
    <w:rsid w:val="000F1E6E"/>
    <w:rsid w:val="000F2115"/>
    <w:rsid w:val="000F39D5"/>
    <w:rsid w:val="000F47DF"/>
    <w:rsid w:val="000F4D90"/>
    <w:rsid w:val="000F761E"/>
    <w:rsid w:val="00100E92"/>
    <w:rsid w:val="00101293"/>
    <w:rsid w:val="001038BD"/>
    <w:rsid w:val="001038D6"/>
    <w:rsid w:val="0011320E"/>
    <w:rsid w:val="001245E6"/>
    <w:rsid w:val="001249E7"/>
    <w:rsid w:val="00127321"/>
    <w:rsid w:val="00142D3E"/>
    <w:rsid w:val="0014571B"/>
    <w:rsid w:val="001477D9"/>
    <w:rsid w:val="001541EE"/>
    <w:rsid w:val="00155EBB"/>
    <w:rsid w:val="0016298A"/>
    <w:rsid w:val="001669E3"/>
    <w:rsid w:val="0016787C"/>
    <w:rsid w:val="001727FD"/>
    <w:rsid w:val="00175CEA"/>
    <w:rsid w:val="0017716B"/>
    <w:rsid w:val="00180245"/>
    <w:rsid w:val="00184CCD"/>
    <w:rsid w:val="00185F4D"/>
    <w:rsid w:val="00197B18"/>
    <w:rsid w:val="001A014D"/>
    <w:rsid w:val="001A40F6"/>
    <w:rsid w:val="001A59BD"/>
    <w:rsid w:val="001A71D8"/>
    <w:rsid w:val="001B18F1"/>
    <w:rsid w:val="001B2CCF"/>
    <w:rsid w:val="001B41C1"/>
    <w:rsid w:val="001B5C28"/>
    <w:rsid w:val="001C189A"/>
    <w:rsid w:val="001C28F0"/>
    <w:rsid w:val="001C31FA"/>
    <w:rsid w:val="001C36C4"/>
    <w:rsid w:val="001C5077"/>
    <w:rsid w:val="001D02ED"/>
    <w:rsid w:val="001D1147"/>
    <w:rsid w:val="001D19B2"/>
    <w:rsid w:val="001D1A7E"/>
    <w:rsid w:val="001D7E9C"/>
    <w:rsid w:val="001E0E16"/>
    <w:rsid w:val="001E2083"/>
    <w:rsid w:val="001E5629"/>
    <w:rsid w:val="001E5E0D"/>
    <w:rsid w:val="001F1052"/>
    <w:rsid w:val="001F1676"/>
    <w:rsid w:val="001F22C9"/>
    <w:rsid w:val="001F3F29"/>
    <w:rsid w:val="001F6CA9"/>
    <w:rsid w:val="001F6D0E"/>
    <w:rsid w:val="001F7E88"/>
    <w:rsid w:val="00200B6C"/>
    <w:rsid w:val="00215194"/>
    <w:rsid w:val="002158B1"/>
    <w:rsid w:val="00225D3B"/>
    <w:rsid w:val="002262B5"/>
    <w:rsid w:val="00234464"/>
    <w:rsid w:val="002346A3"/>
    <w:rsid w:val="00242B0E"/>
    <w:rsid w:val="00244ABE"/>
    <w:rsid w:val="00246272"/>
    <w:rsid w:val="00252F6A"/>
    <w:rsid w:val="002612F7"/>
    <w:rsid w:val="00262262"/>
    <w:rsid w:val="00262A4F"/>
    <w:rsid w:val="00263606"/>
    <w:rsid w:val="0026426E"/>
    <w:rsid w:val="00264518"/>
    <w:rsid w:val="0026693B"/>
    <w:rsid w:val="00272826"/>
    <w:rsid w:val="002747B0"/>
    <w:rsid w:val="002774B7"/>
    <w:rsid w:val="00277A26"/>
    <w:rsid w:val="002807E9"/>
    <w:rsid w:val="00281910"/>
    <w:rsid w:val="00284187"/>
    <w:rsid w:val="002851F9"/>
    <w:rsid w:val="00285282"/>
    <w:rsid w:val="002861B5"/>
    <w:rsid w:val="00287FC7"/>
    <w:rsid w:val="00290FD6"/>
    <w:rsid w:val="002937BD"/>
    <w:rsid w:val="002A3A65"/>
    <w:rsid w:val="002C0443"/>
    <w:rsid w:val="002C23AA"/>
    <w:rsid w:val="002C476B"/>
    <w:rsid w:val="002C494E"/>
    <w:rsid w:val="002C76C2"/>
    <w:rsid w:val="002D29C8"/>
    <w:rsid w:val="002D3F2D"/>
    <w:rsid w:val="002E18B1"/>
    <w:rsid w:val="002E1AF9"/>
    <w:rsid w:val="002E1BA9"/>
    <w:rsid w:val="002E2501"/>
    <w:rsid w:val="0030028C"/>
    <w:rsid w:val="00301C81"/>
    <w:rsid w:val="00301FF4"/>
    <w:rsid w:val="003053ED"/>
    <w:rsid w:val="003065D7"/>
    <w:rsid w:val="00307A7A"/>
    <w:rsid w:val="00311204"/>
    <w:rsid w:val="00311ABA"/>
    <w:rsid w:val="0031383F"/>
    <w:rsid w:val="00320A4E"/>
    <w:rsid w:val="0032386B"/>
    <w:rsid w:val="0032387C"/>
    <w:rsid w:val="00332B84"/>
    <w:rsid w:val="00332BE3"/>
    <w:rsid w:val="0033451D"/>
    <w:rsid w:val="003403AA"/>
    <w:rsid w:val="00341265"/>
    <w:rsid w:val="00341A96"/>
    <w:rsid w:val="00345B0A"/>
    <w:rsid w:val="003473B8"/>
    <w:rsid w:val="00352ACE"/>
    <w:rsid w:val="00353966"/>
    <w:rsid w:val="00362075"/>
    <w:rsid w:val="003646AF"/>
    <w:rsid w:val="00365A09"/>
    <w:rsid w:val="00366CBC"/>
    <w:rsid w:val="003706FF"/>
    <w:rsid w:val="003710E7"/>
    <w:rsid w:val="003719AA"/>
    <w:rsid w:val="00383A5E"/>
    <w:rsid w:val="00385438"/>
    <w:rsid w:val="00390E96"/>
    <w:rsid w:val="00392486"/>
    <w:rsid w:val="003941EB"/>
    <w:rsid w:val="00396515"/>
    <w:rsid w:val="00397B24"/>
    <w:rsid w:val="003A43E2"/>
    <w:rsid w:val="003B5DFB"/>
    <w:rsid w:val="003B6CD4"/>
    <w:rsid w:val="003C27D9"/>
    <w:rsid w:val="003C452B"/>
    <w:rsid w:val="003C5E4F"/>
    <w:rsid w:val="003D1A6F"/>
    <w:rsid w:val="003D25B2"/>
    <w:rsid w:val="003D36A1"/>
    <w:rsid w:val="003D54F5"/>
    <w:rsid w:val="003D7126"/>
    <w:rsid w:val="003D7E7B"/>
    <w:rsid w:val="003E5CB7"/>
    <w:rsid w:val="003E5E24"/>
    <w:rsid w:val="003E675A"/>
    <w:rsid w:val="003F050E"/>
    <w:rsid w:val="003F091F"/>
    <w:rsid w:val="003F2C2A"/>
    <w:rsid w:val="003F49D6"/>
    <w:rsid w:val="004003FD"/>
    <w:rsid w:val="00402531"/>
    <w:rsid w:val="00405C13"/>
    <w:rsid w:val="00410D1B"/>
    <w:rsid w:val="00413847"/>
    <w:rsid w:val="00415048"/>
    <w:rsid w:val="00416D9F"/>
    <w:rsid w:val="004212CB"/>
    <w:rsid w:val="00421340"/>
    <w:rsid w:val="004231FD"/>
    <w:rsid w:val="0042797E"/>
    <w:rsid w:val="004321A0"/>
    <w:rsid w:val="004372EE"/>
    <w:rsid w:val="004430C7"/>
    <w:rsid w:val="00443987"/>
    <w:rsid w:val="00443D75"/>
    <w:rsid w:val="00451733"/>
    <w:rsid w:val="0045559A"/>
    <w:rsid w:val="00463442"/>
    <w:rsid w:val="00464D38"/>
    <w:rsid w:val="004706F5"/>
    <w:rsid w:val="004712BA"/>
    <w:rsid w:val="004729CF"/>
    <w:rsid w:val="004740CF"/>
    <w:rsid w:val="00474986"/>
    <w:rsid w:val="00475D3E"/>
    <w:rsid w:val="00482836"/>
    <w:rsid w:val="00485E8C"/>
    <w:rsid w:val="00490356"/>
    <w:rsid w:val="00494966"/>
    <w:rsid w:val="00495193"/>
    <w:rsid w:val="0049667C"/>
    <w:rsid w:val="004A3F8B"/>
    <w:rsid w:val="004A5E6F"/>
    <w:rsid w:val="004A650F"/>
    <w:rsid w:val="004B11FC"/>
    <w:rsid w:val="004B4D10"/>
    <w:rsid w:val="004B4F2D"/>
    <w:rsid w:val="004B70BF"/>
    <w:rsid w:val="004B7667"/>
    <w:rsid w:val="004C1E8E"/>
    <w:rsid w:val="004C5DF4"/>
    <w:rsid w:val="004C7AC3"/>
    <w:rsid w:val="004D6164"/>
    <w:rsid w:val="004D7AC7"/>
    <w:rsid w:val="004E021B"/>
    <w:rsid w:val="004E66BC"/>
    <w:rsid w:val="004E679A"/>
    <w:rsid w:val="004E73B5"/>
    <w:rsid w:val="004F0F71"/>
    <w:rsid w:val="00500E9D"/>
    <w:rsid w:val="00501791"/>
    <w:rsid w:val="00501929"/>
    <w:rsid w:val="0050327C"/>
    <w:rsid w:val="00512EC5"/>
    <w:rsid w:val="005212EA"/>
    <w:rsid w:val="00523F79"/>
    <w:rsid w:val="00525BA4"/>
    <w:rsid w:val="005273BE"/>
    <w:rsid w:val="00534464"/>
    <w:rsid w:val="00534794"/>
    <w:rsid w:val="005357E8"/>
    <w:rsid w:val="005376C8"/>
    <w:rsid w:val="005424A5"/>
    <w:rsid w:val="00544C39"/>
    <w:rsid w:val="00546BCB"/>
    <w:rsid w:val="00553140"/>
    <w:rsid w:val="00554702"/>
    <w:rsid w:val="005603D1"/>
    <w:rsid w:val="00563B86"/>
    <w:rsid w:val="00566334"/>
    <w:rsid w:val="005664DE"/>
    <w:rsid w:val="0056730A"/>
    <w:rsid w:val="0057289A"/>
    <w:rsid w:val="00573FFB"/>
    <w:rsid w:val="00582108"/>
    <w:rsid w:val="005822C0"/>
    <w:rsid w:val="00583455"/>
    <w:rsid w:val="00584E0C"/>
    <w:rsid w:val="00591F3A"/>
    <w:rsid w:val="00592878"/>
    <w:rsid w:val="005935E4"/>
    <w:rsid w:val="00593E2E"/>
    <w:rsid w:val="005963D4"/>
    <w:rsid w:val="005A425A"/>
    <w:rsid w:val="005A551F"/>
    <w:rsid w:val="005A61B4"/>
    <w:rsid w:val="005B1ACD"/>
    <w:rsid w:val="005B2C4B"/>
    <w:rsid w:val="005B66CD"/>
    <w:rsid w:val="005C12A4"/>
    <w:rsid w:val="005C23BA"/>
    <w:rsid w:val="005C268B"/>
    <w:rsid w:val="005C4CCB"/>
    <w:rsid w:val="005C5D50"/>
    <w:rsid w:val="005C6E90"/>
    <w:rsid w:val="005C7DC8"/>
    <w:rsid w:val="005D120B"/>
    <w:rsid w:val="005E16F5"/>
    <w:rsid w:val="005E1928"/>
    <w:rsid w:val="005E232E"/>
    <w:rsid w:val="005E2F4E"/>
    <w:rsid w:val="005E383C"/>
    <w:rsid w:val="005E572F"/>
    <w:rsid w:val="005E60A1"/>
    <w:rsid w:val="005E6521"/>
    <w:rsid w:val="005E6AF7"/>
    <w:rsid w:val="005F0E61"/>
    <w:rsid w:val="005F6A1B"/>
    <w:rsid w:val="00600922"/>
    <w:rsid w:val="0060380A"/>
    <w:rsid w:val="00603F17"/>
    <w:rsid w:val="006164A0"/>
    <w:rsid w:val="006202B3"/>
    <w:rsid w:val="0062082A"/>
    <w:rsid w:val="006216BC"/>
    <w:rsid w:val="00621A71"/>
    <w:rsid w:val="00621F9D"/>
    <w:rsid w:val="006245AF"/>
    <w:rsid w:val="00625FFD"/>
    <w:rsid w:val="00640191"/>
    <w:rsid w:val="006407C7"/>
    <w:rsid w:val="00642239"/>
    <w:rsid w:val="00650ADB"/>
    <w:rsid w:val="00652B73"/>
    <w:rsid w:val="00652F12"/>
    <w:rsid w:val="00653AF2"/>
    <w:rsid w:val="00653F40"/>
    <w:rsid w:val="00655952"/>
    <w:rsid w:val="0065702B"/>
    <w:rsid w:val="00660825"/>
    <w:rsid w:val="0066615E"/>
    <w:rsid w:val="00666472"/>
    <w:rsid w:val="00670A5D"/>
    <w:rsid w:val="006727C2"/>
    <w:rsid w:val="006739EC"/>
    <w:rsid w:val="006871C1"/>
    <w:rsid w:val="00687594"/>
    <w:rsid w:val="00697593"/>
    <w:rsid w:val="006A3078"/>
    <w:rsid w:val="006A38FE"/>
    <w:rsid w:val="006B0A9E"/>
    <w:rsid w:val="006B4A2D"/>
    <w:rsid w:val="006B4B72"/>
    <w:rsid w:val="006C117C"/>
    <w:rsid w:val="006C60C1"/>
    <w:rsid w:val="006D10D9"/>
    <w:rsid w:val="006D155C"/>
    <w:rsid w:val="006E1014"/>
    <w:rsid w:val="006E2BAB"/>
    <w:rsid w:val="006E7DD3"/>
    <w:rsid w:val="006F4C22"/>
    <w:rsid w:val="006F5085"/>
    <w:rsid w:val="006F6C13"/>
    <w:rsid w:val="00701246"/>
    <w:rsid w:val="00702A51"/>
    <w:rsid w:val="00702C0F"/>
    <w:rsid w:val="00705B33"/>
    <w:rsid w:val="00714F7B"/>
    <w:rsid w:val="007152F9"/>
    <w:rsid w:val="0072324A"/>
    <w:rsid w:val="007236D7"/>
    <w:rsid w:val="00724A19"/>
    <w:rsid w:val="00724E8E"/>
    <w:rsid w:val="0072579D"/>
    <w:rsid w:val="0073487F"/>
    <w:rsid w:val="00740EEB"/>
    <w:rsid w:val="00743AEC"/>
    <w:rsid w:val="00755A2A"/>
    <w:rsid w:val="007612D7"/>
    <w:rsid w:val="007613DA"/>
    <w:rsid w:val="00761CDB"/>
    <w:rsid w:val="00764743"/>
    <w:rsid w:val="00773876"/>
    <w:rsid w:val="00774F21"/>
    <w:rsid w:val="0077508F"/>
    <w:rsid w:val="0077579B"/>
    <w:rsid w:val="0078720D"/>
    <w:rsid w:val="0079378B"/>
    <w:rsid w:val="0079498D"/>
    <w:rsid w:val="007962BB"/>
    <w:rsid w:val="007A7AC2"/>
    <w:rsid w:val="007B6610"/>
    <w:rsid w:val="007C5ECA"/>
    <w:rsid w:val="007D071B"/>
    <w:rsid w:val="007D08A7"/>
    <w:rsid w:val="007D233A"/>
    <w:rsid w:val="007D2DB6"/>
    <w:rsid w:val="007D5536"/>
    <w:rsid w:val="007E0A5D"/>
    <w:rsid w:val="007E3009"/>
    <w:rsid w:val="007E7118"/>
    <w:rsid w:val="007F00E9"/>
    <w:rsid w:val="007F2544"/>
    <w:rsid w:val="007F5C66"/>
    <w:rsid w:val="00803082"/>
    <w:rsid w:val="00806429"/>
    <w:rsid w:val="008107ED"/>
    <w:rsid w:val="00810F6E"/>
    <w:rsid w:val="00811A49"/>
    <w:rsid w:val="0081242F"/>
    <w:rsid w:val="00815682"/>
    <w:rsid w:val="00816449"/>
    <w:rsid w:val="00817AC6"/>
    <w:rsid w:val="00821714"/>
    <w:rsid w:val="00822229"/>
    <w:rsid w:val="00822ECE"/>
    <w:rsid w:val="0082395C"/>
    <w:rsid w:val="00830131"/>
    <w:rsid w:val="008324F6"/>
    <w:rsid w:val="00832FC5"/>
    <w:rsid w:val="008468FB"/>
    <w:rsid w:val="00851706"/>
    <w:rsid w:val="00851BB5"/>
    <w:rsid w:val="00853D0B"/>
    <w:rsid w:val="00853D8A"/>
    <w:rsid w:val="00855DAD"/>
    <w:rsid w:val="00863949"/>
    <w:rsid w:val="00864882"/>
    <w:rsid w:val="008658B5"/>
    <w:rsid w:val="00867F34"/>
    <w:rsid w:val="0087079C"/>
    <w:rsid w:val="00871465"/>
    <w:rsid w:val="0087419F"/>
    <w:rsid w:val="00875D20"/>
    <w:rsid w:val="008766AB"/>
    <w:rsid w:val="00876C8C"/>
    <w:rsid w:val="0087774A"/>
    <w:rsid w:val="0088286D"/>
    <w:rsid w:val="00882BB9"/>
    <w:rsid w:val="00882EB5"/>
    <w:rsid w:val="008836B1"/>
    <w:rsid w:val="008846B2"/>
    <w:rsid w:val="00886ED7"/>
    <w:rsid w:val="00892913"/>
    <w:rsid w:val="00894BC7"/>
    <w:rsid w:val="00895589"/>
    <w:rsid w:val="0089702D"/>
    <w:rsid w:val="008A7899"/>
    <w:rsid w:val="008B6A92"/>
    <w:rsid w:val="008C5BEB"/>
    <w:rsid w:val="008C7935"/>
    <w:rsid w:val="008C7AEB"/>
    <w:rsid w:val="008D2464"/>
    <w:rsid w:val="008D55C9"/>
    <w:rsid w:val="008D7189"/>
    <w:rsid w:val="008E0F30"/>
    <w:rsid w:val="008E10CE"/>
    <w:rsid w:val="008E1265"/>
    <w:rsid w:val="008E3712"/>
    <w:rsid w:val="008E42D3"/>
    <w:rsid w:val="008E574B"/>
    <w:rsid w:val="008E708F"/>
    <w:rsid w:val="008E7B48"/>
    <w:rsid w:val="008F29AB"/>
    <w:rsid w:val="008F4AAC"/>
    <w:rsid w:val="008F6D65"/>
    <w:rsid w:val="009005E0"/>
    <w:rsid w:val="00903845"/>
    <w:rsid w:val="00904058"/>
    <w:rsid w:val="00904543"/>
    <w:rsid w:val="00905D89"/>
    <w:rsid w:val="009068B9"/>
    <w:rsid w:val="00910DF6"/>
    <w:rsid w:val="00916066"/>
    <w:rsid w:val="00916E13"/>
    <w:rsid w:val="00920BDD"/>
    <w:rsid w:val="00930936"/>
    <w:rsid w:val="009316E8"/>
    <w:rsid w:val="00936468"/>
    <w:rsid w:val="00942708"/>
    <w:rsid w:val="009457A5"/>
    <w:rsid w:val="00947070"/>
    <w:rsid w:val="009505BD"/>
    <w:rsid w:val="00952730"/>
    <w:rsid w:val="00954EBB"/>
    <w:rsid w:val="00956DF2"/>
    <w:rsid w:val="00972069"/>
    <w:rsid w:val="00976295"/>
    <w:rsid w:val="009931F8"/>
    <w:rsid w:val="00994D02"/>
    <w:rsid w:val="0099669E"/>
    <w:rsid w:val="009A167F"/>
    <w:rsid w:val="009A56DC"/>
    <w:rsid w:val="009A6D5E"/>
    <w:rsid w:val="009B119C"/>
    <w:rsid w:val="009B3838"/>
    <w:rsid w:val="009B6232"/>
    <w:rsid w:val="009C1DFB"/>
    <w:rsid w:val="009C3E8B"/>
    <w:rsid w:val="009C62A4"/>
    <w:rsid w:val="009C70E7"/>
    <w:rsid w:val="009C796D"/>
    <w:rsid w:val="009D06F6"/>
    <w:rsid w:val="009D0768"/>
    <w:rsid w:val="009D148F"/>
    <w:rsid w:val="009D261A"/>
    <w:rsid w:val="009D3FBB"/>
    <w:rsid w:val="009D4AD4"/>
    <w:rsid w:val="009D4B9B"/>
    <w:rsid w:val="009E12B8"/>
    <w:rsid w:val="009E4289"/>
    <w:rsid w:val="009E6860"/>
    <w:rsid w:val="00A0081B"/>
    <w:rsid w:val="00A02808"/>
    <w:rsid w:val="00A11EE7"/>
    <w:rsid w:val="00A12501"/>
    <w:rsid w:val="00A311F9"/>
    <w:rsid w:val="00A32CBD"/>
    <w:rsid w:val="00A33A0F"/>
    <w:rsid w:val="00A33C0F"/>
    <w:rsid w:val="00A33D69"/>
    <w:rsid w:val="00A34DEF"/>
    <w:rsid w:val="00A357C6"/>
    <w:rsid w:val="00A36098"/>
    <w:rsid w:val="00A37137"/>
    <w:rsid w:val="00A5270B"/>
    <w:rsid w:val="00A56AF4"/>
    <w:rsid w:val="00A579E4"/>
    <w:rsid w:val="00A60111"/>
    <w:rsid w:val="00A615E8"/>
    <w:rsid w:val="00A617F8"/>
    <w:rsid w:val="00A63B2B"/>
    <w:rsid w:val="00A6636B"/>
    <w:rsid w:val="00A673D9"/>
    <w:rsid w:val="00A71BA0"/>
    <w:rsid w:val="00A720C4"/>
    <w:rsid w:val="00A75AED"/>
    <w:rsid w:val="00A862C6"/>
    <w:rsid w:val="00A90840"/>
    <w:rsid w:val="00A97055"/>
    <w:rsid w:val="00AA2E78"/>
    <w:rsid w:val="00AA506B"/>
    <w:rsid w:val="00AA6D3F"/>
    <w:rsid w:val="00AA7B07"/>
    <w:rsid w:val="00AA7D5F"/>
    <w:rsid w:val="00AB01DA"/>
    <w:rsid w:val="00AC1631"/>
    <w:rsid w:val="00AC4148"/>
    <w:rsid w:val="00AC4E83"/>
    <w:rsid w:val="00AC659F"/>
    <w:rsid w:val="00AD0C7A"/>
    <w:rsid w:val="00AD38FE"/>
    <w:rsid w:val="00AD452A"/>
    <w:rsid w:val="00AE6C05"/>
    <w:rsid w:val="00AF2BF5"/>
    <w:rsid w:val="00AF2C3F"/>
    <w:rsid w:val="00AF3DFF"/>
    <w:rsid w:val="00AF53A8"/>
    <w:rsid w:val="00AF5D81"/>
    <w:rsid w:val="00AF6095"/>
    <w:rsid w:val="00B0256B"/>
    <w:rsid w:val="00B05502"/>
    <w:rsid w:val="00B16F6E"/>
    <w:rsid w:val="00B21DB1"/>
    <w:rsid w:val="00B23FFC"/>
    <w:rsid w:val="00B315CD"/>
    <w:rsid w:val="00B35F60"/>
    <w:rsid w:val="00B3655F"/>
    <w:rsid w:val="00B36CF3"/>
    <w:rsid w:val="00B419F7"/>
    <w:rsid w:val="00B44455"/>
    <w:rsid w:val="00B508EA"/>
    <w:rsid w:val="00B52533"/>
    <w:rsid w:val="00B5519F"/>
    <w:rsid w:val="00B56034"/>
    <w:rsid w:val="00B56F22"/>
    <w:rsid w:val="00B57644"/>
    <w:rsid w:val="00B679CD"/>
    <w:rsid w:val="00B719E9"/>
    <w:rsid w:val="00B72C28"/>
    <w:rsid w:val="00B74E5D"/>
    <w:rsid w:val="00B75B23"/>
    <w:rsid w:val="00B7739D"/>
    <w:rsid w:val="00B828D0"/>
    <w:rsid w:val="00B832EB"/>
    <w:rsid w:val="00B83BEC"/>
    <w:rsid w:val="00B871FD"/>
    <w:rsid w:val="00B96110"/>
    <w:rsid w:val="00BA0292"/>
    <w:rsid w:val="00BA7AF5"/>
    <w:rsid w:val="00BB1176"/>
    <w:rsid w:val="00BB117C"/>
    <w:rsid w:val="00BB13A2"/>
    <w:rsid w:val="00BB7A2E"/>
    <w:rsid w:val="00BC39BE"/>
    <w:rsid w:val="00BC3F4A"/>
    <w:rsid w:val="00BC4986"/>
    <w:rsid w:val="00BC4CA9"/>
    <w:rsid w:val="00BC5FAB"/>
    <w:rsid w:val="00BC6045"/>
    <w:rsid w:val="00BC78B0"/>
    <w:rsid w:val="00BD2119"/>
    <w:rsid w:val="00BD473F"/>
    <w:rsid w:val="00BD7C35"/>
    <w:rsid w:val="00BE1E01"/>
    <w:rsid w:val="00BE29D6"/>
    <w:rsid w:val="00BF2B84"/>
    <w:rsid w:val="00BF3610"/>
    <w:rsid w:val="00BF5235"/>
    <w:rsid w:val="00BF79F3"/>
    <w:rsid w:val="00C03025"/>
    <w:rsid w:val="00C0643D"/>
    <w:rsid w:val="00C1692A"/>
    <w:rsid w:val="00C200DB"/>
    <w:rsid w:val="00C2338C"/>
    <w:rsid w:val="00C2781C"/>
    <w:rsid w:val="00C27B93"/>
    <w:rsid w:val="00C3007D"/>
    <w:rsid w:val="00C302CB"/>
    <w:rsid w:val="00C30A70"/>
    <w:rsid w:val="00C33266"/>
    <w:rsid w:val="00C35638"/>
    <w:rsid w:val="00C370AC"/>
    <w:rsid w:val="00C464FE"/>
    <w:rsid w:val="00C46938"/>
    <w:rsid w:val="00C47666"/>
    <w:rsid w:val="00C549B1"/>
    <w:rsid w:val="00C62BE4"/>
    <w:rsid w:val="00C630B1"/>
    <w:rsid w:val="00C63433"/>
    <w:rsid w:val="00C643D2"/>
    <w:rsid w:val="00C752F9"/>
    <w:rsid w:val="00C767FA"/>
    <w:rsid w:val="00C81528"/>
    <w:rsid w:val="00C86E46"/>
    <w:rsid w:val="00C91283"/>
    <w:rsid w:val="00C947A4"/>
    <w:rsid w:val="00C94BAC"/>
    <w:rsid w:val="00CA3BE6"/>
    <w:rsid w:val="00CA52C2"/>
    <w:rsid w:val="00CB2644"/>
    <w:rsid w:val="00CB2A40"/>
    <w:rsid w:val="00CB31C6"/>
    <w:rsid w:val="00CB53BC"/>
    <w:rsid w:val="00CC180A"/>
    <w:rsid w:val="00CC2134"/>
    <w:rsid w:val="00CC6907"/>
    <w:rsid w:val="00CD0B43"/>
    <w:rsid w:val="00CD104E"/>
    <w:rsid w:val="00CD37B6"/>
    <w:rsid w:val="00CD6E58"/>
    <w:rsid w:val="00CE01DE"/>
    <w:rsid w:val="00CE15D9"/>
    <w:rsid w:val="00CE2F0A"/>
    <w:rsid w:val="00CE383F"/>
    <w:rsid w:val="00CE68D5"/>
    <w:rsid w:val="00CE7FFE"/>
    <w:rsid w:val="00CF6ED8"/>
    <w:rsid w:val="00CF7015"/>
    <w:rsid w:val="00D00AE5"/>
    <w:rsid w:val="00D10425"/>
    <w:rsid w:val="00D11AF9"/>
    <w:rsid w:val="00D12C77"/>
    <w:rsid w:val="00D15706"/>
    <w:rsid w:val="00D211F9"/>
    <w:rsid w:val="00D23D9B"/>
    <w:rsid w:val="00D26E96"/>
    <w:rsid w:val="00D31DDC"/>
    <w:rsid w:val="00D338AC"/>
    <w:rsid w:val="00D36FFB"/>
    <w:rsid w:val="00D37C07"/>
    <w:rsid w:val="00D502A1"/>
    <w:rsid w:val="00D54BAD"/>
    <w:rsid w:val="00D6325F"/>
    <w:rsid w:val="00D64CAE"/>
    <w:rsid w:val="00D6552A"/>
    <w:rsid w:val="00D6618B"/>
    <w:rsid w:val="00D67049"/>
    <w:rsid w:val="00D712C6"/>
    <w:rsid w:val="00D7353F"/>
    <w:rsid w:val="00D7785D"/>
    <w:rsid w:val="00D80D52"/>
    <w:rsid w:val="00D86EC5"/>
    <w:rsid w:val="00D91364"/>
    <w:rsid w:val="00DA1BCA"/>
    <w:rsid w:val="00DA436A"/>
    <w:rsid w:val="00DB0A23"/>
    <w:rsid w:val="00DB2744"/>
    <w:rsid w:val="00DC1841"/>
    <w:rsid w:val="00DC2A27"/>
    <w:rsid w:val="00DC66B2"/>
    <w:rsid w:val="00DC70CA"/>
    <w:rsid w:val="00DD06EB"/>
    <w:rsid w:val="00DD525C"/>
    <w:rsid w:val="00DD7958"/>
    <w:rsid w:val="00DD7CCA"/>
    <w:rsid w:val="00DE00FC"/>
    <w:rsid w:val="00DE1B13"/>
    <w:rsid w:val="00DF41D8"/>
    <w:rsid w:val="00DF434C"/>
    <w:rsid w:val="00DF7598"/>
    <w:rsid w:val="00E01767"/>
    <w:rsid w:val="00E06F26"/>
    <w:rsid w:val="00E07449"/>
    <w:rsid w:val="00E1070D"/>
    <w:rsid w:val="00E1399C"/>
    <w:rsid w:val="00E13BF3"/>
    <w:rsid w:val="00E142C2"/>
    <w:rsid w:val="00E23391"/>
    <w:rsid w:val="00E234D5"/>
    <w:rsid w:val="00E245BB"/>
    <w:rsid w:val="00E248A3"/>
    <w:rsid w:val="00E2529F"/>
    <w:rsid w:val="00E316D4"/>
    <w:rsid w:val="00E319DA"/>
    <w:rsid w:val="00E341CF"/>
    <w:rsid w:val="00E35302"/>
    <w:rsid w:val="00E374B6"/>
    <w:rsid w:val="00E401AA"/>
    <w:rsid w:val="00E41959"/>
    <w:rsid w:val="00E427FF"/>
    <w:rsid w:val="00E44DEB"/>
    <w:rsid w:val="00E47DF1"/>
    <w:rsid w:val="00E51B37"/>
    <w:rsid w:val="00E535E8"/>
    <w:rsid w:val="00E544FB"/>
    <w:rsid w:val="00E55BB0"/>
    <w:rsid w:val="00E57D43"/>
    <w:rsid w:val="00E601D7"/>
    <w:rsid w:val="00E66D76"/>
    <w:rsid w:val="00E700E0"/>
    <w:rsid w:val="00E735C7"/>
    <w:rsid w:val="00E73B82"/>
    <w:rsid w:val="00E775CC"/>
    <w:rsid w:val="00E80E9C"/>
    <w:rsid w:val="00E82D8B"/>
    <w:rsid w:val="00E83A56"/>
    <w:rsid w:val="00E86245"/>
    <w:rsid w:val="00E8654D"/>
    <w:rsid w:val="00E92026"/>
    <w:rsid w:val="00E931C0"/>
    <w:rsid w:val="00E96DAA"/>
    <w:rsid w:val="00EA1FDF"/>
    <w:rsid w:val="00EA584E"/>
    <w:rsid w:val="00EA6761"/>
    <w:rsid w:val="00EB1BAB"/>
    <w:rsid w:val="00EB64E0"/>
    <w:rsid w:val="00EB66CD"/>
    <w:rsid w:val="00EC0468"/>
    <w:rsid w:val="00EC2A3F"/>
    <w:rsid w:val="00EC348F"/>
    <w:rsid w:val="00EC6A85"/>
    <w:rsid w:val="00EE3AEA"/>
    <w:rsid w:val="00EF1E44"/>
    <w:rsid w:val="00EF3F3F"/>
    <w:rsid w:val="00EF401D"/>
    <w:rsid w:val="00EF7FD6"/>
    <w:rsid w:val="00F0299B"/>
    <w:rsid w:val="00F04169"/>
    <w:rsid w:val="00F124E9"/>
    <w:rsid w:val="00F25A70"/>
    <w:rsid w:val="00F33276"/>
    <w:rsid w:val="00F44DC2"/>
    <w:rsid w:val="00F51542"/>
    <w:rsid w:val="00F55C70"/>
    <w:rsid w:val="00F61551"/>
    <w:rsid w:val="00F61CB7"/>
    <w:rsid w:val="00F63D4C"/>
    <w:rsid w:val="00F64FA4"/>
    <w:rsid w:val="00F71C8E"/>
    <w:rsid w:val="00F7312F"/>
    <w:rsid w:val="00F75495"/>
    <w:rsid w:val="00F81A6E"/>
    <w:rsid w:val="00F86847"/>
    <w:rsid w:val="00F86A54"/>
    <w:rsid w:val="00FA5608"/>
    <w:rsid w:val="00FA6669"/>
    <w:rsid w:val="00FB302C"/>
    <w:rsid w:val="00FC07B3"/>
    <w:rsid w:val="00FD7FF1"/>
    <w:rsid w:val="00FE31B1"/>
    <w:rsid w:val="00FE537C"/>
    <w:rsid w:val="00FE61EB"/>
    <w:rsid w:val="00FE7740"/>
    <w:rsid w:val="00FF2A18"/>
    <w:rsid w:val="00FF4FB4"/>
    <w:rsid w:val="00FF5DE5"/>
    <w:rsid w:val="00FF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8545E"/>
  <w15:docId w15:val="{5B5C59EF-B1EA-422A-84CF-DEF9F3178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1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CD0B43"/>
  </w:style>
  <w:style w:type="character" w:customStyle="1" w:styleId="eop">
    <w:name w:val="eop"/>
    <w:basedOn w:val="DefaultParagraphFont"/>
    <w:rsid w:val="00CD0B43"/>
  </w:style>
  <w:style w:type="character" w:customStyle="1" w:styleId="contextualspellingandgrammarerror">
    <w:name w:val="contextualspellingandgrammarerror"/>
    <w:basedOn w:val="DefaultParagraphFont"/>
    <w:rsid w:val="002C0443"/>
  </w:style>
  <w:style w:type="paragraph" w:styleId="ListParagraph">
    <w:name w:val="List Paragraph"/>
    <w:basedOn w:val="Normal"/>
    <w:uiPriority w:val="34"/>
    <w:qFormat/>
    <w:rsid w:val="00EB64E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32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CB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73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876"/>
  </w:style>
  <w:style w:type="paragraph" w:styleId="Footer">
    <w:name w:val="footer"/>
    <w:basedOn w:val="Normal"/>
    <w:link w:val="FooterChar"/>
    <w:uiPriority w:val="99"/>
    <w:unhideWhenUsed/>
    <w:rsid w:val="007738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8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58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04B1912561604A94B15652DC4D32B0" ma:contentTypeVersion="13" ma:contentTypeDescription="Create a new document." ma:contentTypeScope="" ma:versionID="74235fb0a9e28455bfe3e8394a6f18b7">
  <xsd:schema xmlns:xsd="http://www.w3.org/2001/XMLSchema" xmlns:xs="http://www.w3.org/2001/XMLSchema" xmlns:p="http://schemas.microsoft.com/office/2006/metadata/properties" xmlns:ns2="40285c54-5ad9-4a8e-9288-3e853102ce59" xmlns:ns3="867d923b-0f73-4a09-963a-3de7be8c0e59" targetNamespace="http://schemas.microsoft.com/office/2006/metadata/properties" ma:root="true" ma:fieldsID="7887b7fe4003754e1f060fde23bada76" ns2:_="" ns3:_="">
    <xsd:import namespace="40285c54-5ad9-4a8e-9288-3e853102ce59"/>
    <xsd:import namespace="867d923b-0f73-4a09-963a-3de7be8c0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85c54-5ad9-4a8e-9288-3e853102ce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7d923b-0f73-4a09-963a-3de7be8c0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8D255-FA9F-49F8-A2F0-0D9EF2D6054B}">
  <ds:schemaRefs>
    <ds:schemaRef ds:uri="http://purl.org/dc/elements/1.1/"/>
    <ds:schemaRef ds:uri="http://schemas.microsoft.com/office/2006/metadata/properties"/>
    <ds:schemaRef ds:uri="http://purl.org/dc/dcmitype/"/>
    <ds:schemaRef ds:uri="40285c54-5ad9-4a8e-9288-3e853102ce5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67d923b-0f73-4a09-963a-3de7be8c0e59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FA27AFF-D8AE-451F-9AAB-13A98D94A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85c54-5ad9-4a8e-9288-3e853102ce59"/>
    <ds:schemaRef ds:uri="867d923b-0f73-4a09-963a-3de7be8c0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7E560A-475A-4406-BDAA-19BB62F5CE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3BCA5E-23ED-4C80-B196-AC2F7031D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Gleave</dc:creator>
  <cp:keywords/>
  <dc:description/>
  <cp:lastModifiedBy>Sadia Bashir</cp:lastModifiedBy>
  <cp:revision>27</cp:revision>
  <cp:lastPrinted>2023-10-02T14:47:00Z</cp:lastPrinted>
  <dcterms:created xsi:type="dcterms:W3CDTF">2025-06-02T14:04:00Z</dcterms:created>
  <dcterms:modified xsi:type="dcterms:W3CDTF">2026-05-08T12:55:00Z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0x010100CE04B1912561604A94B15652DC4D32B0</vt:lpwstr>
  </property>
</Properties>
</file>